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>（様式１</w:t>
      </w:r>
      <w:r w:rsidR="00325F4B" w:rsidRPr="00C05163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Pr="00C05163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AB1F88" w:rsidRPr="00C05163" w:rsidRDefault="00AF75B3" w:rsidP="001E04EC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Pr="00C05163" w:rsidRDefault="00AB1F88" w:rsidP="009E2E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C05163">
        <w:rPr>
          <w:rFonts w:ascii="BIZ UDゴシック" w:eastAsia="BIZ UDゴシック" w:hAnsi="BIZ UDゴシック" w:hint="eastAsia"/>
          <w:sz w:val="28"/>
          <w:szCs w:val="24"/>
        </w:rPr>
        <w:t>参 加 表 明 書</w:t>
      </w:r>
    </w:p>
    <w:p w:rsidR="00F70222" w:rsidRPr="00C05163" w:rsidRDefault="00F70222">
      <w:pPr>
        <w:rPr>
          <w:rFonts w:ascii="BIZ UDゴシック" w:eastAsia="BIZ UDゴシック" w:hAnsi="BIZ UDゴシック"/>
          <w:sz w:val="24"/>
          <w:szCs w:val="24"/>
        </w:rPr>
      </w:pPr>
    </w:p>
    <w:p w:rsidR="00B264D1" w:rsidRDefault="00B264D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天草市・苓北町観光連携事業実行委員会</w:t>
      </w:r>
    </w:p>
    <w:p w:rsidR="00AB1F88" w:rsidRPr="00C05163" w:rsidRDefault="00B264D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委員長　松﨑　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義文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 w:rsidR="00465836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25F4B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:rsidR="00770121" w:rsidRPr="00C05163" w:rsidRDefault="00770121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="00325F4B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:rsidR="00770121" w:rsidRPr="00C05163" w:rsidRDefault="00770121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Pr="00C05163" w:rsidRDefault="00325F4B" w:rsidP="00465836">
      <w:pPr>
        <w:ind w:rightChars="-203" w:right="-426"/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AB1F88" w:rsidRPr="00C05163">
        <w:rPr>
          <w:rFonts w:ascii="BIZ UDゴシック" w:eastAsia="BIZ UDゴシック" w:hAnsi="BIZ UDゴシック" w:hint="eastAsia"/>
          <w:sz w:val="24"/>
          <w:szCs w:val="24"/>
        </w:rPr>
        <w:t>代表者氏名</w:t>
      </w:r>
      <w:r w:rsidR="00465836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65836"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B5068B" w:rsidRPr="00C05163">
        <w:rPr>
          <w:rFonts w:ascii="BIZ UDゴシック" w:eastAsia="BIZ UDゴシック" w:hAnsi="BIZ UDゴシック" w:hint="eastAsia"/>
          <w:sz w:val="24"/>
          <w:szCs w:val="24"/>
        </w:rPr>
        <w:t>印</w:t>
      </w:r>
    </w:p>
    <w:p w:rsidR="00B5068B" w:rsidRPr="00C05163" w:rsidRDefault="00B5068B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:rsidR="00325F4B" w:rsidRPr="00C05163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C0516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F7A1E">
        <w:rPr>
          <w:rFonts w:ascii="BIZ UDゴシック" w:eastAsia="BIZ UDゴシック" w:hAnsi="BIZ UDゴシック" w:hint="eastAsia"/>
          <w:sz w:val="24"/>
          <w:szCs w:val="24"/>
        </w:rPr>
        <w:t>天草市・苓北町観光</w:t>
      </w:r>
      <w:r w:rsidR="00195D65" w:rsidRPr="00195D65">
        <w:rPr>
          <w:rFonts w:ascii="BIZ UDゴシック" w:eastAsia="BIZ UDゴシック" w:hAnsi="BIZ UDゴシック" w:hint="eastAsia"/>
          <w:sz w:val="24"/>
          <w:szCs w:val="24"/>
        </w:rPr>
        <w:t>連携事業</w:t>
      </w:r>
      <w:r w:rsidR="003F7A1E">
        <w:rPr>
          <w:rFonts w:ascii="BIZ UDゴシック" w:eastAsia="BIZ UDゴシック" w:hAnsi="BIZ UDゴシック" w:hint="eastAsia"/>
          <w:sz w:val="24"/>
          <w:szCs w:val="24"/>
        </w:rPr>
        <w:t>実証</w:t>
      </w:r>
      <w:r w:rsidR="00195D65" w:rsidRPr="00195D65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227414" w:rsidRPr="00195D65">
        <w:rPr>
          <w:rFonts w:ascii="BIZ UDゴシック" w:eastAsia="BIZ UDゴシック" w:hAnsi="BIZ UDゴシック" w:hint="eastAsia"/>
          <w:sz w:val="24"/>
          <w:szCs w:val="24"/>
        </w:rPr>
        <w:t>委託</w:t>
      </w:r>
      <w:r w:rsidRPr="00195D6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325F4B" w:rsidRPr="00195D65">
        <w:rPr>
          <w:rFonts w:ascii="BIZ UDゴシック" w:eastAsia="BIZ UDゴシック" w:hAnsi="BIZ UDゴシック" w:hint="eastAsia"/>
          <w:sz w:val="24"/>
          <w:szCs w:val="24"/>
        </w:rPr>
        <w:t>実施要領の参加資格をすべて満たしていることを誓約し、</w:t>
      </w:r>
      <w:r w:rsidR="00D01F53" w:rsidRPr="00195D6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</w:t>
      </w:r>
      <w:r w:rsidR="00D01F53" w:rsidRPr="00C0516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プロポーザルへ</w:t>
      </w:r>
      <w:r w:rsidR="00D01F53" w:rsidRPr="00C05163">
        <w:rPr>
          <w:rFonts w:ascii="BIZ UDゴシック" w:eastAsia="BIZ UDゴシック" w:hAnsi="BIZ UDゴシック" w:hint="eastAsia"/>
          <w:sz w:val="24"/>
          <w:szCs w:val="24"/>
        </w:rPr>
        <w:t>の参加意思を表明します。</w:t>
      </w:r>
    </w:p>
    <w:p w:rsidR="00325F4B" w:rsidRPr="00C05163" w:rsidRDefault="00325F4B">
      <w:pPr>
        <w:rPr>
          <w:rFonts w:ascii="BIZ UDゴシック" w:eastAsia="BIZ UDゴシック" w:hAnsi="BIZ UDゴシック"/>
          <w:sz w:val="24"/>
          <w:szCs w:val="24"/>
        </w:rPr>
      </w:pPr>
    </w:p>
    <w:p w:rsidR="00D01F53" w:rsidRPr="00C05163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E2EC4" w:rsidRPr="00C05163" w:rsidTr="00525FA9">
        <w:trPr>
          <w:trHeight w:val="936"/>
        </w:trPr>
        <w:tc>
          <w:tcPr>
            <w:tcW w:w="2693" w:type="dxa"/>
            <w:vAlign w:val="center"/>
          </w:tcPr>
          <w:p w:rsidR="009E2EC4" w:rsidRPr="00C05163" w:rsidRDefault="009E2EC4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:rsidR="009E2EC4" w:rsidRPr="00C05163" w:rsidRDefault="009E2EC4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C05163" w:rsidTr="00525FA9">
        <w:trPr>
          <w:trHeight w:val="936"/>
        </w:trPr>
        <w:tc>
          <w:tcPr>
            <w:tcW w:w="2693" w:type="dxa"/>
            <w:vAlign w:val="center"/>
          </w:tcPr>
          <w:p w:rsidR="00D01F53" w:rsidRPr="00C05163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:rsidR="00D01F53" w:rsidRPr="00C05163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C05163" w:rsidTr="00525FA9">
        <w:trPr>
          <w:trHeight w:val="936"/>
        </w:trPr>
        <w:tc>
          <w:tcPr>
            <w:tcW w:w="2693" w:type="dxa"/>
            <w:vAlign w:val="center"/>
          </w:tcPr>
          <w:p w:rsidR="00D01F53" w:rsidRPr="00C05163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D01F53" w:rsidRPr="00C05163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C05163" w:rsidTr="00525FA9">
        <w:trPr>
          <w:trHeight w:val="936"/>
        </w:trPr>
        <w:tc>
          <w:tcPr>
            <w:tcW w:w="2693" w:type="dxa"/>
            <w:vAlign w:val="center"/>
          </w:tcPr>
          <w:p w:rsidR="00D01F53" w:rsidRPr="00C05163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163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:rsidR="00D01F53" w:rsidRPr="00C05163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95D65" w:rsidRPr="00C05163" w:rsidTr="00525FA9">
        <w:trPr>
          <w:trHeight w:val="936"/>
        </w:trPr>
        <w:tc>
          <w:tcPr>
            <w:tcW w:w="2693" w:type="dxa"/>
            <w:vAlign w:val="center"/>
          </w:tcPr>
          <w:p w:rsidR="00195D65" w:rsidRPr="00C05163" w:rsidRDefault="00195D65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5387" w:type="dxa"/>
            <w:vAlign w:val="center"/>
          </w:tcPr>
          <w:p w:rsidR="00195D65" w:rsidRPr="00C05163" w:rsidRDefault="00195D6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01F53" w:rsidRPr="00C05163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sectPr w:rsidR="00D01F53" w:rsidRPr="00C05163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74" w:rsidRDefault="00874274" w:rsidP="00AB1F88">
      <w:r>
        <w:separator/>
      </w:r>
    </w:p>
  </w:endnote>
  <w:endnote w:type="continuationSeparator" w:id="0">
    <w:p w:rsidR="00874274" w:rsidRDefault="00874274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74" w:rsidRDefault="00874274" w:rsidP="00AB1F88">
      <w:r>
        <w:separator/>
      </w:r>
    </w:p>
  </w:footnote>
  <w:footnote w:type="continuationSeparator" w:id="0">
    <w:p w:rsidR="00874274" w:rsidRDefault="00874274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EC" w:rsidRDefault="001E04EC" w:rsidP="001E04EC">
    <w:pPr>
      <w:pStyle w:val="a3"/>
      <w:jc w:val="right"/>
    </w:pPr>
  </w:p>
  <w:p w:rsidR="001E04EC" w:rsidRDefault="001E0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3"/>
    <w:rsid w:val="001859E8"/>
    <w:rsid w:val="00192687"/>
    <w:rsid w:val="00195D65"/>
    <w:rsid w:val="001E04EC"/>
    <w:rsid w:val="00227414"/>
    <w:rsid w:val="00325F4B"/>
    <w:rsid w:val="003F7A1E"/>
    <w:rsid w:val="00433DA9"/>
    <w:rsid w:val="00465836"/>
    <w:rsid w:val="0051589F"/>
    <w:rsid w:val="00525FA9"/>
    <w:rsid w:val="00770121"/>
    <w:rsid w:val="00874274"/>
    <w:rsid w:val="008E7F2B"/>
    <w:rsid w:val="00994DDF"/>
    <w:rsid w:val="009D34E3"/>
    <w:rsid w:val="009E2EC4"/>
    <w:rsid w:val="00AB1F88"/>
    <w:rsid w:val="00AF75B3"/>
    <w:rsid w:val="00B264D1"/>
    <w:rsid w:val="00B5068B"/>
    <w:rsid w:val="00BE6736"/>
    <w:rsid w:val="00C05163"/>
    <w:rsid w:val="00D01F53"/>
    <w:rsid w:val="00D2497C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6A2EDC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kanko14</cp:lastModifiedBy>
  <cp:revision>21</cp:revision>
  <dcterms:created xsi:type="dcterms:W3CDTF">2019-02-14T01:27:00Z</dcterms:created>
  <dcterms:modified xsi:type="dcterms:W3CDTF">2024-06-09T01:32:00Z</dcterms:modified>
</cp:coreProperties>
</file>