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E6" w:rsidRPr="00347A43" w:rsidRDefault="007208E6" w:rsidP="007208E6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347A43">
        <w:rPr>
          <w:rFonts w:asciiTheme="majorEastAsia" w:eastAsiaTheme="majorEastAsia" w:hAnsiTheme="majorEastAsia" w:hint="eastAsia"/>
          <w:color w:val="000000" w:themeColor="text1"/>
          <w:sz w:val="22"/>
        </w:rPr>
        <w:t>様式第１号</w:t>
      </w:r>
      <w:r w:rsidR="002E260C" w:rsidRPr="00347A43">
        <w:rPr>
          <w:rFonts w:asciiTheme="majorEastAsia" w:eastAsiaTheme="majorEastAsia" w:hAnsiTheme="majorEastAsia" w:hint="eastAsia"/>
          <w:color w:val="000000" w:themeColor="text1"/>
          <w:sz w:val="22"/>
        </w:rPr>
        <w:t>（第４条関係）</w:t>
      </w:r>
    </w:p>
    <w:p w:rsidR="00EB4914" w:rsidRPr="00347A43" w:rsidRDefault="00EB4914" w:rsidP="00EB4914">
      <w:pPr>
        <w:widowControl/>
        <w:jc w:val="center"/>
        <w:rPr>
          <w:rFonts w:asciiTheme="majorEastAsia" w:eastAsiaTheme="majorEastAsia" w:hAnsiTheme="majorEastAsia" w:cs="ＭＳ Ｐゴシック"/>
          <w:color w:val="000000" w:themeColor="text1"/>
          <w:kern w:val="0"/>
          <w:sz w:val="24"/>
        </w:rPr>
      </w:pPr>
      <w:r w:rsidRPr="00347A43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4"/>
        </w:rPr>
        <w:t>農地</w:t>
      </w:r>
      <w:r w:rsidR="00786698" w:rsidRPr="00347A43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4"/>
        </w:rPr>
        <w:t>バンク</w:t>
      </w:r>
      <w:r w:rsidRPr="00347A43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4"/>
        </w:rPr>
        <w:t>登録</w:t>
      </w:r>
      <w:r w:rsidR="00497FAF" w:rsidRPr="00347A43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4"/>
        </w:rPr>
        <w:t>申込書</w:t>
      </w:r>
    </w:p>
    <w:p w:rsidR="00EB4914" w:rsidRPr="00347A43" w:rsidRDefault="00EB4914" w:rsidP="00EB4914">
      <w:pPr>
        <w:widowControl/>
        <w:ind w:firstLineChars="1000" w:firstLine="2651"/>
        <w:jc w:val="left"/>
        <w:rPr>
          <w:rFonts w:asciiTheme="majorEastAsia" w:eastAsiaTheme="majorEastAsia" w:hAnsiTheme="majorEastAsia" w:cs="ＭＳ Ｐゴシック"/>
          <w:color w:val="000000" w:themeColor="text1"/>
          <w:kern w:val="0"/>
          <w:sz w:val="22"/>
        </w:rPr>
      </w:pPr>
    </w:p>
    <w:p w:rsidR="00EB4914" w:rsidRPr="00347A43" w:rsidRDefault="00EB4914" w:rsidP="00EB4914">
      <w:pPr>
        <w:widowControl/>
        <w:ind w:firstLineChars="1000" w:firstLine="2651"/>
        <w:jc w:val="right"/>
        <w:rPr>
          <w:rFonts w:asciiTheme="majorEastAsia" w:eastAsiaTheme="majorEastAsia" w:hAnsiTheme="majorEastAsia" w:cs="ＭＳ Ｐゴシック"/>
          <w:color w:val="000000" w:themeColor="text1"/>
          <w:kern w:val="0"/>
          <w:sz w:val="22"/>
        </w:rPr>
      </w:pPr>
      <w:r w:rsidRPr="00347A43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2"/>
        </w:rPr>
        <w:t xml:space="preserve">　　年　　月　　日</w:t>
      </w:r>
    </w:p>
    <w:p w:rsidR="00EB4914" w:rsidRPr="00347A43" w:rsidRDefault="00EB7855" w:rsidP="00EB4914">
      <w:pPr>
        <w:widowControl/>
        <w:ind w:firstLineChars="100" w:firstLine="265"/>
        <w:jc w:val="left"/>
        <w:rPr>
          <w:rFonts w:asciiTheme="majorEastAsia" w:eastAsiaTheme="majorEastAsia" w:hAnsiTheme="majorEastAsia" w:cs="ＭＳ Ｐゴシック"/>
          <w:color w:val="000000" w:themeColor="text1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2"/>
        </w:rPr>
        <w:t xml:space="preserve">天草市農業委員会会長　</w:t>
      </w:r>
      <w:r w:rsidR="00EB4914" w:rsidRPr="00347A43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2"/>
        </w:rPr>
        <w:t>様</w:t>
      </w:r>
    </w:p>
    <w:p w:rsidR="00EB4914" w:rsidRPr="00347A43" w:rsidRDefault="00EB4914" w:rsidP="00EB4914">
      <w:pPr>
        <w:widowControl/>
        <w:ind w:firstLineChars="100" w:firstLine="265"/>
        <w:jc w:val="left"/>
        <w:rPr>
          <w:rFonts w:asciiTheme="majorEastAsia" w:eastAsiaTheme="majorEastAsia" w:hAnsiTheme="majorEastAsia" w:cs="ＭＳ Ｐゴシック"/>
          <w:color w:val="000000" w:themeColor="text1"/>
          <w:kern w:val="0"/>
          <w:sz w:val="22"/>
        </w:rPr>
      </w:pPr>
    </w:p>
    <w:p w:rsidR="00EB4914" w:rsidRPr="00347A43" w:rsidRDefault="00E02B32" w:rsidP="00EB4914">
      <w:pPr>
        <w:widowControl/>
        <w:jc w:val="left"/>
        <w:rPr>
          <w:rFonts w:asciiTheme="majorEastAsia" w:eastAsiaTheme="majorEastAsia" w:hAnsiTheme="majorEastAsia" w:cs="ＭＳ Ｐゴシック"/>
          <w:color w:val="000000" w:themeColor="text1"/>
          <w:kern w:val="0"/>
          <w:sz w:val="22"/>
        </w:rPr>
      </w:pPr>
      <w:r w:rsidRPr="00347A43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2"/>
        </w:rPr>
        <w:t xml:space="preserve">　　　　　　　　　　　　　　　　　　</w:t>
      </w:r>
      <w:r w:rsidR="00D4547D" w:rsidRPr="00347A43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2"/>
        </w:rPr>
        <w:t xml:space="preserve">　</w:t>
      </w:r>
      <w:r w:rsidR="00EB4914" w:rsidRPr="00347A43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2"/>
        </w:rPr>
        <w:t>申込者　住所</w:t>
      </w:r>
    </w:p>
    <w:p w:rsidR="00EB4914" w:rsidRPr="00347A43" w:rsidRDefault="00D4547D" w:rsidP="00EB4914">
      <w:pPr>
        <w:widowControl/>
        <w:ind w:firstLineChars="1000" w:firstLine="2651"/>
        <w:jc w:val="left"/>
        <w:rPr>
          <w:rFonts w:asciiTheme="majorEastAsia" w:eastAsiaTheme="majorEastAsia" w:hAnsiTheme="majorEastAsia" w:cs="ＭＳ Ｐゴシック"/>
          <w:color w:val="000000" w:themeColor="text1"/>
          <w:kern w:val="0"/>
          <w:sz w:val="18"/>
          <w:szCs w:val="18"/>
        </w:rPr>
      </w:pPr>
      <w:r w:rsidRPr="00347A43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2"/>
        </w:rPr>
        <w:t xml:space="preserve">　　　　　　　　　　　　　氏名　</w:t>
      </w:r>
      <w:r w:rsidR="00773B24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2"/>
        </w:rPr>
        <w:t xml:space="preserve">　</w:t>
      </w:r>
      <w:r w:rsidR="00EB4914" w:rsidRPr="00347A43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2"/>
        </w:rPr>
        <w:t xml:space="preserve">　　　　　　　</w:t>
      </w:r>
      <w:r w:rsidR="00EB4914" w:rsidRPr="00347A43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18"/>
          <w:szCs w:val="18"/>
        </w:rPr>
        <w:t>印</w:t>
      </w:r>
    </w:p>
    <w:p w:rsidR="00EB4914" w:rsidRPr="00347A43" w:rsidRDefault="00EB4914" w:rsidP="00EB4914">
      <w:pPr>
        <w:widowControl/>
        <w:ind w:firstLineChars="1000" w:firstLine="2651"/>
        <w:jc w:val="left"/>
        <w:rPr>
          <w:rFonts w:asciiTheme="majorEastAsia" w:eastAsiaTheme="majorEastAsia" w:hAnsiTheme="majorEastAsia" w:cs="ＭＳ Ｐゴシック"/>
          <w:color w:val="000000" w:themeColor="text1"/>
          <w:kern w:val="0"/>
          <w:sz w:val="22"/>
        </w:rPr>
      </w:pPr>
      <w:r w:rsidRPr="00347A43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2"/>
        </w:rPr>
        <w:t xml:space="preserve">　　　　　　　　　　</w:t>
      </w:r>
      <w:r w:rsidR="00D4547D" w:rsidRPr="00347A43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2"/>
        </w:rPr>
        <w:t xml:space="preserve">　　</w:t>
      </w:r>
      <w:r w:rsidRPr="00347A43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2"/>
        </w:rPr>
        <w:t xml:space="preserve">　電話番号</w:t>
      </w:r>
    </w:p>
    <w:p w:rsidR="00EB4914" w:rsidRPr="00347A43" w:rsidRDefault="00EB4914" w:rsidP="00EB4914">
      <w:pPr>
        <w:widowControl/>
        <w:ind w:firstLineChars="1000" w:firstLine="2651"/>
        <w:jc w:val="left"/>
        <w:rPr>
          <w:rFonts w:asciiTheme="majorEastAsia" w:eastAsiaTheme="majorEastAsia" w:hAnsiTheme="majorEastAsia" w:cs="ＭＳ Ｐゴシック"/>
          <w:color w:val="000000" w:themeColor="text1"/>
          <w:kern w:val="0"/>
          <w:sz w:val="22"/>
        </w:rPr>
      </w:pPr>
    </w:p>
    <w:p w:rsidR="00EB4914" w:rsidRPr="00347A43" w:rsidRDefault="00EB4914" w:rsidP="00EB4914">
      <w:pPr>
        <w:widowControl/>
        <w:ind w:firstLineChars="100" w:firstLine="265"/>
        <w:jc w:val="left"/>
        <w:rPr>
          <w:rFonts w:asciiTheme="majorEastAsia" w:eastAsiaTheme="majorEastAsia" w:hAnsiTheme="majorEastAsia" w:cs="ＭＳ Ｐゴシック"/>
          <w:color w:val="000000" w:themeColor="text1"/>
          <w:kern w:val="0"/>
          <w:sz w:val="22"/>
        </w:rPr>
      </w:pPr>
      <w:r w:rsidRPr="00347A43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2"/>
        </w:rPr>
        <w:t>天草市農地バンク制度要綱に定め</w:t>
      </w:r>
      <w:r w:rsidR="00E61D13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2"/>
        </w:rPr>
        <w:t>る制度の目的等を理解し、同要綱４条第１項の規定により、農地等</w:t>
      </w:r>
      <w:r w:rsidRPr="00347A43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2"/>
        </w:rPr>
        <w:t>データベースへ登録を申し込みます。</w:t>
      </w:r>
    </w:p>
    <w:p w:rsidR="00D64093" w:rsidRPr="00347A43" w:rsidRDefault="004E2CF9" w:rsidP="00D3787B">
      <w:pPr>
        <w:widowControl/>
        <w:jc w:val="left"/>
        <w:rPr>
          <w:rFonts w:asciiTheme="majorEastAsia" w:eastAsiaTheme="majorEastAsia" w:hAnsiTheme="majorEastAsia" w:cs="ＭＳ Ｐゴシック"/>
          <w:color w:val="000000" w:themeColor="text1"/>
          <w:kern w:val="0"/>
          <w:sz w:val="22"/>
        </w:rPr>
      </w:pPr>
      <w:r w:rsidRPr="00347A43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2"/>
        </w:rPr>
        <w:t xml:space="preserve">　なお、下記の確認事項については、すべてを遵守するとともに了承します。</w:t>
      </w:r>
    </w:p>
    <w:p w:rsidR="004E2CF9" w:rsidRPr="00347A43" w:rsidRDefault="004E2CF9" w:rsidP="00D3787B">
      <w:pPr>
        <w:widowControl/>
        <w:jc w:val="left"/>
        <w:rPr>
          <w:rFonts w:asciiTheme="majorEastAsia" w:eastAsiaTheme="majorEastAsia" w:hAnsiTheme="majorEastAsia" w:cs="ＭＳ Ｐゴシック"/>
          <w:color w:val="000000" w:themeColor="text1"/>
          <w:kern w:val="0"/>
          <w:sz w:val="22"/>
        </w:rPr>
      </w:pPr>
    </w:p>
    <w:tbl>
      <w:tblPr>
        <w:tblStyle w:val="ab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108"/>
        <w:gridCol w:w="1411"/>
        <w:gridCol w:w="1559"/>
        <w:gridCol w:w="1286"/>
        <w:gridCol w:w="1417"/>
      </w:tblGrid>
      <w:tr w:rsidR="00347A43" w:rsidRPr="00347A43" w:rsidTr="00A1591B">
        <w:trPr>
          <w:trHeight w:val="453"/>
        </w:trPr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7E1609" w:rsidRPr="00347A43" w:rsidRDefault="00587A35" w:rsidP="00944460">
            <w:pPr>
              <w:widowControl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</w:rPr>
            </w:pP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</w:rPr>
              <w:t>№</w:t>
            </w:r>
          </w:p>
        </w:tc>
        <w:tc>
          <w:tcPr>
            <w:tcW w:w="4108" w:type="dxa"/>
            <w:tcBorders>
              <w:bottom w:val="single" w:sz="12" w:space="0" w:color="auto"/>
            </w:tcBorders>
            <w:vAlign w:val="center"/>
          </w:tcPr>
          <w:p w:rsidR="007E1609" w:rsidRPr="00347A43" w:rsidRDefault="007E1609" w:rsidP="00721BC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</w:rPr>
            </w:pP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農地の所在地</w:t>
            </w:r>
          </w:p>
        </w:tc>
        <w:tc>
          <w:tcPr>
            <w:tcW w:w="1411" w:type="dxa"/>
            <w:tcBorders>
              <w:bottom w:val="single" w:sz="12" w:space="0" w:color="auto"/>
            </w:tcBorders>
            <w:vAlign w:val="center"/>
          </w:tcPr>
          <w:p w:rsidR="007E1609" w:rsidRPr="00347A43" w:rsidRDefault="007E1609" w:rsidP="000349C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</w:rPr>
            </w:pP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</w:rPr>
              <w:t>現況地目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E1609" w:rsidRPr="00347A43" w:rsidRDefault="007E1609" w:rsidP="000349C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</w:rPr>
            </w:pP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面積</w:t>
            </w:r>
          </w:p>
        </w:tc>
        <w:tc>
          <w:tcPr>
            <w:tcW w:w="1286" w:type="dxa"/>
            <w:tcBorders>
              <w:bottom w:val="single" w:sz="12" w:space="0" w:color="auto"/>
            </w:tcBorders>
            <w:vAlign w:val="center"/>
          </w:tcPr>
          <w:p w:rsidR="007E1609" w:rsidRPr="00347A43" w:rsidRDefault="007E1609" w:rsidP="000349C5">
            <w:pPr>
              <w:widowControl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</w:rPr>
            </w:pP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基盤整備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E1609" w:rsidRPr="00347A43" w:rsidRDefault="007E1609" w:rsidP="000349C5">
            <w:pPr>
              <w:widowControl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</w:rPr>
            </w:pP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作付作物</w:t>
            </w:r>
          </w:p>
        </w:tc>
      </w:tr>
      <w:tr w:rsidR="00347A43" w:rsidRPr="00347A43" w:rsidTr="00721BC8">
        <w:trPr>
          <w:trHeight w:val="706"/>
        </w:trPr>
        <w:tc>
          <w:tcPr>
            <w:tcW w:w="42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587A35" w:rsidRPr="00347A43" w:rsidRDefault="00587A35" w:rsidP="0095781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</w:rPr>
            </w:pPr>
          </w:p>
        </w:tc>
        <w:tc>
          <w:tcPr>
            <w:tcW w:w="41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96C2B" w:rsidRDefault="00EB7855" w:rsidP="000349C5">
            <w:pPr>
              <w:widowControl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 xml:space="preserve">天草市　　　</w:t>
            </w:r>
            <w:r w:rsidR="00496C2B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587A35"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町</w:t>
            </w:r>
          </w:p>
          <w:p w:rsidR="00587A35" w:rsidRPr="00347A43" w:rsidRDefault="00587A35" w:rsidP="000349C5">
            <w:pPr>
              <w:widowControl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EB7855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EB7855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496C2B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番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7A35" w:rsidRPr="00347A43" w:rsidRDefault="00587A35" w:rsidP="007E160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</w:rPr>
            </w:pP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</w:rPr>
              <w:t>田・畑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7A35" w:rsidRPr="00347A43" w:rsidRDefault="00587A35" w:rsidP="000349C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</w:rPr>
            </w:pP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</w:rPr>
              <w:t>㎡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7A35" w:rsidRPr="00347A43" w:rsidRDefault="00587A35" w:rsidP="007E160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</w:rPr>
            </w:pP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済・未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7A35" w:rsidRPr="00347A43" w:rsidRDefault="00587A35" w:rsidP="000349C5">
            <w:pPr>
              <w:widowControl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</w:rPr>
            </w:pPr>
          </w:p>
        </w:tc>
      </w:tr>
      <w:tr w:rsidR="00347A43" w:rsidRPr="00347A43" w:rsidTr="00A1591B">
        <w:trPr>
          <w:trHeight w:hRule="exact" w:val="362"/>
        </w:trPr>
        <w:tc>
          <w:tcPr>
            <w:tcW w:w="42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587A35" w:rsidRPr="00347A43" w:rsidRDefault="00587A35" w:rsidP="00944460">
            <w:pPr>
              <w:widowControl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</w:rPr>
            </w:pPr>
          </w:p>
        </w:tc>
        <w:tc>
          <w:tcPr>
            <w:tcW w:w="55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A35" w:rsidRPr="00347A43" w:rsidRDefault="00587A35" w:rsidP="00A1591B">
            <w:pPr>
              <w:widowControl/>
              <w:ind w:firstLineChars="50" w:firstLine="133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貸したい場合</w:t>
            </w:r>
          </w:p>
          <w:p w:rsidR="00587A35" w:rsidRPr="00347A43" w:rsidRDefault="00587A35" w:rsidP="000C24F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</w:rPr>
            </w:pP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：　　　㎡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A35" w:rsidRPr="00347A43" w:rsidRDefault="00587A35" w:rsidP="000C24F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</w:rPr>
            </w:pP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</w:rPr>
              <w:t>貸付期間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A35" w:rsidRPr="00347A43" w:rsidRDefault="00587A35" w:rsidP="000C24F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</w:rPr>
            </w:pP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貸付時期</w:t>
            </w:r>
          </w:p>
        </w:tc>
      </w:tr>
      <w:tr w:rsidR="00347A43" w:rsidRPr="00347A43" w:rsidTr="00A1591B">
        <w:trPr>
          <w:trHeight w:hRule="exact" w:val="765"/>
        </w:trPr>
        <w:tc>
          <w:tcPr>
            <w:tcW w:w="42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587A35" w:rsidRPr="00347A43" w:rsidRDefault="00587A35" w:rsidP="0094446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</w:rPr>
            </w:pPr>
          </w:p>
        </w:tc>
        <w:tc>
          <w:tcPr>
            <w:tcW w:w="55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A35" w:rsidRPr="00347A43" w:rsidRDefault="00587A35" w:rsidP="00721BC8">
            <w:pPr>
              <w:widowControl/>
              <w:ind w:firstLineChars="50" w:firstLine="133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a.賃貸借　希望貸付料</w:t>
            </w:r>
            <w:r w:rsidR="00721BC8"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年　　　円／10ａ</w:t>
            </w:r>
          </w:p>
          <w:p w:rsidR="00587A35" w:rsidRPr="00347A43" w:rsidRDefault="00587A35" w:rsidP="00721BC8">
            <w:pPr>
              <w:widowControl/>
              <w:ind w:firstLineChars="50" w:firstLine="133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</w:rPr>
            </w:pP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b.使用貸借（無償）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A35" w:rsidRPr="00347A43" w:rsidRDefault="00587A35" w:rsidP="000C24FE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</w:rPr>
            </w:pP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</w:rPr>
              <w:t xml:space="preserve">　　　年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A35" w:rsidRPr="00347A43" w:rsidRDefault="00587A35" w:rsidP="000C24FE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a.即貸したい</w:t>
            </w:r>
          </w:p>
          <w:p w:rsidR="00587A35" w:rsidRPr="00347A43" w:rsidRDefault="00587A35" w:rsidP="000C24FE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</w:rPr>
            </w:pP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b.</w:t>
            </w:r>
            <w:r w:rsidR="002C38DA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 xml:space="preserve">　　年　月から</w:t>
            </w:r>
          </w:p>
        </w:tc>
      </w:tr>
      <w:tr w:rsidR="00347A43" w:rsidRPr="00347A43" w:rsidTr="00A1591B">
        <w:trPr>
          <w:trHeight w:hRule="exact" w:val="364"/>
        </w:trPr>
        <w:tc>
          <w:tcPr>
            <w:tcW w:w="42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721BC8" w:rsidRPr="00347A43" w:rsidRDefault="00721BC8" w:rsidP="00944460">
            <w:pPr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</w:rPr>
            </w:pPr>
          </w:p>
        </w:tc>
        <w:tc>
          <w:tcPr>
            <w:tcW w:w="70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1BC8" w:rsidRPr="00347A43" w:rsidRDefault="00721BC8" w:rsidP="000349C5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</w:rPr>
            </w:pP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</w:rPr>
              <w:t>売りたい場合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1BC8" w:rsidRPr="00347A43" w:rsidRDefault="00721BC8" w:rsidP="00587A35">
            <w:pPr>
              <w:ind w:right="265"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</w:rPr>
            </w:pP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</w:rPr>
              <w:t>売渡時期</w:t>
            </w:r>
          </w:p>
        </w:tc>
      </w:tr>
      <w:tr w:rsidR="00347A43" w:rsidRPr="00347A43" w:rsidTr="00721BC8">
        <w:trPr>
          <w:trHeight w:hRule="exact" w:val="757"/>
        </w:trPr>
        <w:tc>
          <w:tcPr>
            <w:tcW w:w="42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721BC8" w:rsidRPr="00347A43" w:rsidRDefault="00721BC8" w:rsidP="00721BC8">
            <w:pPr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</w:rPr>
            </w:pPr>
          </w:p>
        </w:tc>
        <w:tc>
          <w:tcPr>
            <w:tcW w:w="70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1BC8" w:rsidRPr="00347A43" w:rsidRDefault="00721BC8" w:rsidP="00721BC8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</w:rPr>
              <w:t>a.希望価格　　　　万円</w:t>
            </w: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／10ａ又は全体で　　　　万円</w:t>
            </w:r>
          </w:p>
          <w:p w:rsidR="00721BC8" w:rsidRPr="00347A43" w:rsidRDefault="00721BC8" w:rsidP="00721BC8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 xml:space="preserve">b.相談により決定　</w:t>
            </w:r>
          </w:p>
          <w:p w:rsidR="00721BC8" w:rsidRPr="00347A43" w:rsidRDefault="00721BC8" w:rsidP="00721BC8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1BC8" w:rsidRPr="00347A43" w:rsidRDefault="00721BC8" w:rsidP="00721BC8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a.即売りたい</w:t>
            </w:r>
          </w:p>
          <w:p w:rsidR="00721BC8" w:rsidRPr="00347A43" w:rsidRDefault="00721BC8" w:rsidP="00721BC8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</w:rPr>
            </w:pP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b.相談</w:t>
            </w:r>
            <w:r w:rsidR="00A1591B"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により</w:t>
            </w:r>
          </w:p>
        </w:tc>
      </w:tr>
      <w:tr w:rsidR="00347A43" w:rsidRPr="00347A43" w:rsidTr="00A1591B">
        <w:trPr>
          <w:trHeight w:hRule="exact" w:val="380"/>
        </w:trPr>
        <w:tc>
          <w:tcPr>
            <w:tcW w:w="42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721BC8" w:rsidRPr="00347A43" w:rsidRDefault="00721BC8" w:rsidP="00721BC8">
            <w:pPr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1BC8" w:rsidRPr="00347A43" w:rsidRDefault="00721BC8" w:rsidP="00721BC8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農地の状況</w:t>
            </w:r>
          </w:p>
        </w:tc>
        <w:tc>
          <w:tcPr>
            <w:tcW w:w="567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1BC8" w:rsidRPr="00347A43" w:rsidRDefault="00721BC8" w:rsidP="00721BC8">
            <w:pPr>
              <w:ind w:right="265"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備考</w:t>
            </w:r>
          </w:p>
        </w:tc>
      </w:tr>
      <w:tr w:rsidR="00721BC8" w:rsidRPr="00347A43" w:rsidTr="00A1591B">
        <w:trPr>
          <w:trHeight w:val="681"/>
        </w:trPr>
        <w:tc>
          <w:tcPr>
            <w:tcW w:w="42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721BC8" w:rsidRPr="00347A43" w:rsidRDefault="00721BC8" w:rsidP="00721BC8">
            <w:pPr>
              <w:widowControl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21BC8" w:rsidRPr="00347A43" w:rsidRDefault="00721BC8" w:rsidP="00721BC8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a.耕作中</w:t>
            </w:r>
          </w:p>
          <w:p w:rsidR="00721BC8" w:rsidRPr="00347A43" w:rsidRDefault="00721BC8" w:rsidP="00721BC8">
            <w:pPr>
              <w:ind w:left="141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 w:rsidRPr="00347A43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b.遊休（不作期間　　　年）</w:t>
            </w:r>
          </w:p>
        </w:tc>
        <w:tc>
          <w:tcPr>
            <w:tcW w:w="5673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21BC8" w:rsidRPr="00347A43" w:rsidRDefault="00721BC8" w:rsidP="00721BC8">
            <w:pPr>
              <w:widowControl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</w:p>
        </w:tc>
      </w:tr>
    </w:tbl>
    <w:p w:rsidR="00D11750" w:rsidRPr="00347A43" w:rsidRDefault="00D11750" w:rsidP="00D11750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11750" w:rsidRPr="00347A43" w:rsidRDefault="004E2CF9" w:rsidP="00D11750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347A43">
        <w:rPr>
          <w:rFonts w:asciiTheme="majorEastAsia" w:eastAsiaTheme="majorEastAsia" w:hAnsiTheme="majorEastAsia" w:hint="eastAsia"/>
          <w:color w:val="000000" w:themeColor="text1"/>
          <w:sz w:val="22"/>
        </w:rPr>
        <w:t>◆</w:t>
      </w:r>
      <w:r w:rsidR="00D11750" w:rsidRPr="00347A43">
        <w:rPr>
          <w:rFonts w:asciiTheme="majorEastAsia" w:eastAsiaTheme="majorEastAsia" w:hAnsiTheme="majorEastAsia" w:hint="eastAsia"/>
          <w:color w:val="000000" w:themeColor="text1"/>
          <w:sz w:val="22"/>
        </w:rPr>
        <w:t>確認事項</w:t>
      </w:r>
    </w:p>
    <w:p w:rsidR="00D11750" w:rsidRPr="00347A43" w:rsidRDefault="004E2CF9" w:rsidP="00D11750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347A43">
        <w:rPr>
          <w:rFonts w:asciiTheme="majorEastAsia" w:eastAsiaTheme="majorEastAsia" w:hAnsiTheme="majorEastAsia" w:hint="eastAsia"/>
          <w:color w:val="000000" w:themeColor="text1"/>
          <w:sz w:val="22"/>
        </w:rPr>
        <w:t>１　農地バンクへの農地の登録は、転用目的でないこと</w:t>
      </w:r>
      <w:r w:rsidR="00D11750" w:rsidRPr="00347A43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p w:rsidR="00D11750" w:rsidRPr="00347A43" w:rsidRDefault="00D11750" w:rsidP="00D11750">
      <w:pPr>
        <w:ind w:left="265" w:hangingChars="100" w:hanging="265"/>
        <w:rPr>
          <w:rFonts w:asciiTheme="majorEastAsia" w:eastAsiaTheme="majorEastAsia" w:hAnsiTheme="majorEastAsia"/>
          <w:color w:val="000000" w:themeColor="text1"/>
          <w:sz w:val="22"/>
        </w:rPr>
      </w:pPr>
      <w:r w:rsidRPr="00347A43">
        <w:rPr>
          <w:rFonts w:asciiTheme="majorEastAsia" w:eastAsiaTheme="majorEastAsia" w:hAnsiTheme="majorEastAsia" w:hint="eastAsia"/>
          <w:color w:val="000000" w:themeColor="text1"/>
          <w:sz w:val="22"/>
        </w:rPr>
        <w:t>２　住所、氏名及び電</w:t>
      </w:r>
      <w:r w:rsidR="004E2CF9" w:rsidRPr="00347A43">
        <w:rPr>
          <w:rFonts w:asciiTheme="majorEastAsia" w:eastAsiaTheme="majorEastAsia" w:hAnsiTheme="majorEastAsia" w:hint="eastAsia"/>
          <w:color w:val="000000" w:themeColor="text1"/>
          <w:sz w:val="22"/>
        </w:rPr>
        <w:t>話番号以外の農地情報をホームページ上に公開すること。</w:t>
      </w:r>
    </w:p>
    <w:p w:rsidR="00D11750" w:rsidRPr="00347A43" w:rsidRDefault="00D11750" w:rsidP="00D11750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347A43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３　</w:t>
      </w:r>
      <w:r w:rsidR="004E2CF9" w:rsidRPr="00347A43">
        <w:rPr>
          <w:rFonts w:asciiTheme="majorEastAsia" w:eastAsiaTheme="majorEastAsia" w:hAnsiTheme="majorEastAsia" w:hint="eastAsia"/>
          <w:color w:val="000000" w:themeColor="text1"/>
          <w:sz w:val="22"/>
        </w:rPr>
        <w:t>農地の利用希望者に住所、氏名及び電話番号を伝えること</w:t>
      </w:r>
      <w:r w:rsidRPr="00347A43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p w:rsidR="00D11750" w:rsidRPr="00347A43" w:rsidRDefault="004E2CF9" w:rsidP="00D11750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347A43">
        <w:rPr>
          <w:rFonts w:asciiTheme="majorEastAsia" w:eastAsiaTheme="majorEastAsia" w:hAnsiTheme="majorEastAsia" w:hint="eastAsia"/>
          <w:color w:val="000000" w:themeColor="text1"/>
          <w:sz w:val="22"/>
        </w:rPr>
        <w:t>４　契約交渉については、自らが利用希望者と行うこと</w:t>
      </w:r>
      <w:r w:rsidR="00D11750" w:rsidRPr="00347A43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p w:rsidR="00D11750" w:rsidRPr="00347A43" w:rsidRDefault="00D11750" w:rsidP="00773B24">
      <w:pPr>
        <w:rPr>
          <w:color w:val="000000" w:themeColor="text1"/>
        </w:rPr>
      </w:pPr>
      <w:r w:rsidRPr="00347A43">
        <w:rPr>
          <w:rFonts w:asciiTheme="majorEastAsia" w:eastAsiaTheme="majorEastAsia" w:hAnsiTheme="majorEastAsia" w:hint="eastAsia"/>
          <w:color w:val="000000" w:themeColor="text1"/>
          <w:sz w:val="22"/>
        </w:rPr>
        <w:t>５　知り得た相手（</w:t>
      </w:r>
      <w:r w:rsidR="00773B24">
        <w:rPr>
          <w:rFonts w:asciiTheme="majorEastAsia" w:eastAsiaTheme="majorEastAsia" w:hAnsiTheme="majorEastAsia" w:hint="eastAsia"/>
          <w:color w:val="000000" w:themeColor="text1"/>
          <w:sz w:val="22"/>
        </w:rPr>
        <w:t>利用希望者）の個人情報については、契約交渉以外の目的に利</w:t>
      </w:r>
      <w:bookmarkStart w:id="0" w:name="_GoBack"/>
      <w:bookmarkEnd w:id="0"/>
      <w:r w:rsidR="004E2CF9" w:rsidRPr="00347A43">
        <w:rPr>
          <w:rFonts w:asciiTheme="majorEastAsia" w:eastAsiaTheme="majorEastAsia" w:hAnsiTheme="majorEastAsia" w:hint="eastAsia"/>
          <w:color w:val="000000" w:themeColor="text1"/>
          <w:sz w:val="22"/>
        </w:rPr>
        <w:t>用しないこと</w:t>
      </w:r>
      <w:r w:rsidRPr="00347A43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p w:rsidR="001523AF" w:rsidRPr="00347A43" w:rsidRDefault="001523AF" w:rsidP="00EB4914">
      <w:pPr>
        <w:rPr>
          <w:rFonts w:asciiTheme="majorEastAsia" w:eastAsiaTheme="majorEastAsia" w:hAnsiTheme="majorEastAsia"/>
          <w:color w:val="000000" w:themeColor="text1"/>
        </w:rPr>
      </w:pPr>
    </w:p>
    <w:p w:rsidR="00957812" w:rsidRPr="00347A43" w:rsidRDefault="00957812" w:rsidP="00957812">
      <w:pPr>
        <w:rPr>
          <w:rFonts w:asciiTheme="majorEastAsia" w:eastAsiaTheme="majorEastAsia" w:hAnsiTheme="majorEastAsia"/>
          <w:color w:val="000000" w:themeColor="text1"/>
        </w:rPr>
      </w:pPr>
      <w:r w:rsidRPr="00347A43">
        <w:rPr>
          <w:rFonts w:asciiTheme="majorEastAsia" w:eastAsiaTheme="majorEastAsia" w:hAnsiTheme="majorEastAsia" w:hint="eastAsia"/>
          <w:color w:val="000000" w:themeColor="text1"/>
        </w:rPr>
        <w:t>※添付書類</w:t>
      </w:r>
    </w:p>
    <w:p w:rsidR="00957812" w:rsidRPr="00347A43" w:rsidRDefault="00972504" w:rsidP="00957812">
      <w:pPr>
        <w:ind w:firstLineChars="100" w:firstLine="255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①字図又は</w:t>
      </w:r>
      <w:r w:rsidR="00957812" w:rsidRPr="00347A43">
        <w:rPr>
          <w:rFonts w:asciiTheme="majorEastAsia" w:eastAsiaTheme="majorEastAsia" w:hAnsiTheme="majorEastAsia" w:hint="eastAsia"/>
          <w:color w:val="000000" w:themeColor="text1"/>
        </w:rPr>
        <w:t>②付近見取り図</w:t>
      </w:r>
      <w:r>
        <w:rPr>
          <w:rFonts w:asciiTheme="majorEastAsia" w:eastAsiaTheme="majorEastAsia" w:hAnsiTheme="majorEastAsia" w:hint="eastAsia"/>
          <w:color w:val="000000" w:themeColor="text1"/>
        </w:rPr>
        <w:t>（別紙２）</w:t>
      </w:r>
    </w:p>
    <w:p w:rsidR="00957812" w:rsidRPr="00347A43" w:rsidRDefault="00957812" w:rsidP="00D64093">
      <w:pPr>
        <w:rPr>
          <w:rFonts w:asciiTheme="majorEastAsia" w:eastAsiaTheme="majorEastAsia" w:hAnsiTheme="majorEastAsia"/>
          <w:color w:val="000000" w:themeColor="text1"/>
        </w:rPr>
      </w:pPr>
      <w:r w:rsidRPr="00347A43">
        <w:rPr>
          <w:rFonts w:asciiTheme="majorEastAsia" w:eastAsiaTheme="majorEastAsia" w:hAnsiTheme="majorEastAsia" w:hint="eastAsia"/>
          <w:color w:val="000000" w:themeColor="text1"/>
        </w:rPr>
        <w:t>※筆数が多数の場合は別紙</w:t>
      </w:r>
      <w:r w:rsidR="00972504">
        <w:rPr>
          <w:rFonts w:asciiTheme="majorEastAsia" w:eastAsiaTheme="majorEastAsia" w:hAnsiTheme="majorEastAsia" w:hint="eastAsia"/>
          <w:color w:val="000000" w:themeColor="text1"/>
        </w:rPr>
        <w:t>１</w:t>
      </w:r>
      <w:r w:rsidRPr="00347A43">
        <w:rPr>
          <w:rFonts w:asciiTheme="majorEastAsia" w:eastAsiaTheme="majorEastAsia" w:hAnsiTheme="majorEastAsia" w:hint="eastAsia"/>
          <w:color w:val="000000" w:themeColor="text1"/>
        </w:rPr>
        <w:t>をお使いください。</w:t>
      </w:r>
    </w:p>
    <w:p w:rsidR="006951AE" w:rsidRPr="00347A43" w:rsidRDefault="006951AE" w:rsidP="00347A43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sectPr w:rsidR="006951AE" w:rsidRPr="00347A43" w:rsidSect="00773B24">
      <w:pgSz w:w="11906" w:h="16838" w:code="9"/>
      <w:pgMar w:top="737" w:right="1134" w:bottom="737" w:left="1134" w:header="851" w:footer="567" w:gutter="0"/>
      <w:cols w:space="425"/>
      <w:docGrid w:type="linesAndChars" w:linePitch="378" w:charSpace="9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DD" w:rsidRDefault="00577DDD" w:rsidP="00D352DB">
      <w:r>
        <w:separator/>
      </w:r>
    </w:p>
  </w:endnote>
  <w:endnote w:type="continuationSeparator" w:id="0">
    <w:p w:rsidR="00577DDD" w:rsidRDefault="00577DDD" w:rsidP="00D3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DD" w:rsidRDefault="00577DDD" w:rsidP="00D352DB">
      <w:r>
        <w:separator/>
      </w:r>
    </w:p>
  </w:footnote>
  <w:footnote w:type="continuationSeparator" w:id="0">
    <w:p w:rsidR="00577DDD" w:rsidRDefault="00577DDD" w:rsidP="00D35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5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77"/>
    <w:rsid w:val="000205E4"/>
    <w:rsid w:val="0002060F"/>
    <w:rsid w:val="00026D94"/>
    <w:rsid w:val="000349C5"/>
    <w:rsid w:val="00053380"/>
    <w:rsid w:val="00065489"/>
    <w:rsid w:val="00086907"/>
    <w:rsid w:val="000C24FE"/>
    <w:rsid w:val="00127AE6"/>
    <w:rsid w:val="001523AF"/>
    <w:rsid w:val="00164577"/>
    <w:rsid w:val="001647CD"/>
    <w:rsid w:val="001854AD"/>
    <w:rsid w:val="00190732"/>
    <w:rsid w:val="001D2859"/>
    <w:rsid w:val="001E79C8"/>
    <w:rsid w:val="002437DC"/>
    <w:rsid w:val="00282F68"/>
    <w:rsid w:val="002B66E5"/>
    <w:rsid w:val="002C38DA"/>
    <w:rsid w:val="002D2FEE"/>
    <w:rsid w:val="002E260C"/>
    <w:rsid w:val="002E5734"/>
    <w:rsid w:val="002E7331"/>
    <w:rsid w:val="00326630"/>
    <w:rsid w:val="0034026F"/>
    <w:rsid w:val="00345763"/>
    <w:rsid w:val="00347A43"/>
    <w:rsid w:val="003817E6"/>
    <w:rsid w:val="003A497F"/>
    <w:rsid w:val="003C425E"/>
    <w:rsid w:val="004213E7"/>
    <w:rsid w:val="004308E6"/>
    <w:rsid w:val="00445B93"/>
    <w:rsid w:val="0044794C"/>
    <w:rsid w:val="00451C27"/>
    <w:rsid w:val="00496C2B"/>
    <w:rsid w:val="00497FAF"/>
    <w:rsid w:val="004A40EE"/>
    <w:rsid w:val="004D4642"/>
    <w:rsid w:val="004D60C0"/>
    <w:rsid w:val="004E2CF9"/>
    <w:rsid w:val="00501F7B"/>
    <w:rsid w:val="00524B0A"/>
    <w:rsid w:val="00524C70"/>
    <w:rsid w:val="00527C07"/>
    <w:rsid w:val="005425F1"/>
    <w:rsid w:val="00544FF5"/>
    <w:rsid w:val="00573445"/>
    <w:rsid w:val="00577DDD"/>
    <w:rsid w:val="00587A35"/>
    <w:rsid w:val="005C237B"/>
    <w:rsid w:val="005D3DFE"/>
    <w:rsid w:val="006262F4"/>
    <w:rsid w:val="00634984"/>
    <w:rsid w:val="00637AD5"/>
    <w:rsid w:val="00651894"/>
    <w:rsid w:val="00652EE5"/>
    <w:rsid w:val="00674D01"/>
    <w:rsid w:val="006774CF"/>
    <w:rsid w:val="006951AE"/>
    <w:rsid w:val="006C6815"/>
    <w:rsid w:val="006F6627"/>
    <w:rsid w:val="007208E6"/>
    <w:rsid w:val="00721BC8"/>
    <w:rsid w:val="00733C00"/>
    <w:rsid w:val="007462FF"/>
    <w:rsid w:val="00773B24"/>
    <w:rsid w:val="00777D80"/>
    <w:rsid w:val="00783991"/>
    <w:rsid w:val="00786698"/>
    <w:rsid w:val="007874A2"/>
    <w:rsid w:val="007A7627"/>
    <w:rsid w:val="007E0278"/>
    <w:rsid w:val="007E1609"/>
    <w:rsid w:val="007E3C4B"/>
    <w:rsid w:val="00841B58"/>
    <w:rsid w:val="00842558"/>
    <w:rsid w:val="00863269"/>
    <w:rsid w:val="00885417"/>
    <w:rsid w:val="008F056B"/>
    <w:rsid w:val="008F514E"/>
    <w:rsid w:val="009569CD"/>
    <w:rsid w:val="00957812"/>
    <w:rsid w:val="00972504"/>
    <w:rsid w:val="0098397C"/>
    <w:rsid w:val="00984203"/>
    <w:rsid w:val="009C44F1"/>
    <w:rsid w:val="009E22DF"/>
    <w:rsid w:val="00A1591B"/>
    <w:rsid w:val="00A31A58"/>
    <w:rsid w:val="00A71B83"/>
    <w:rsid w:val="00A92F55"/>
    <w:rsid w:val="00A97A15"/>
    <w:rsid w:val="00AA0153"/>
    <w:rsid w:val="00AB15C0"/>
    <w:rsid w:val="00AC0EE3"/>
    <w:rsid w:val="00B112DD"/>
    <w:rsid w:val="00B21CA9"/>
    <w:rsid w:val="00B2281E"/>
    <w:rsid w:val="00B40CB0"/>
    <w:rsid w:val="00B4609A"/>
    <w:rsid w:val="00B47677"/>
    <w:rsid w:val="00B72700"/>
    <w:rsid w:val="00BA2610"/>
    <w:rsid w:val="00BC2E7D"/>
    <w:rsid w:val="00C018FF"/>
    <w:rsid w:val="00C60AB9"/>
    <w:rsid w:val="00C64BAE"/>
    <w:rsid w:val="00C73893"/>
    <w:rsid w:val="00C90A1C"/>
    <w:rsid w:val="00CA2F79"/>
    <w:rsid w:val="00CB4C69"/>
    <w:rsid w:val="00D03A44"/>
    <w:rsid w:val="00D11750"/>
    <w:rsid w:val="00D1297A"/>
    <w:rsid w:val="00D352DB"/>
    <w:rsid w:val="00D3787B"/>
    <w:rsid w:val="00D41BDE"/>
    <w:rsid w:val="00D4547D"/>
    <w:rsid w:val="00D46D72"/>
    <w:rsid w:val="00D627C3"/>
    <w:rsid w:val="00D64093"/>
    <w:rsid w:val="00DB3C41"/>
    <w:rsid w:val="00DD3A90"/>
    <w:rsid w:val="00E02B32"/>
    <w:rsid w:val="00E249CF"/>
    <w:rsid w:val="00E26D85"/>
    <w:rsid w:val="00E479B7"/>
    <w:rsid w:val="00E61D13"/>
    <w:rsid w:val="00EA5187"/>
    <w:rsid w:val="00EB4914"/>
    <w:rsid w:val="00EB7855"/>
    <w:rsid w:val="00ED5D47"/>
    <w:rsid w:val="00F2315E"/>
    <w:rsid w:val="00F239AE"/>
    <w:rsid w:val="00F53748"/>
    <w:rsid w:val="00F54CF0"/>
    <w:rsid w:val="00FB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C07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527C07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527C07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527C07"/>
    <w:rPr>
      <w:rFonts w:asciiTheme="majorEastAsia" w:eastAsiaTheme="majorEastAsia" w:hAnsiTheme="majorEastAsia"/>
      <w:sz w:val="22"/>
    </w:rPr>
  </w:style>
  <w:style w:type="paragraph" w:styleId="a7">
    <w:name w:val="header"/>
    <w:basedOn w:val="a"/>
    <w:link w:val="a8"/>
    <w:uiPriority w:val="99"/>
    <w:unhideWhenUsed/>
    <w:rsid w:val="00D352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52DB"/>
  </w:style>
  <w:style w:type="paragraph" w:styleId="a9">
    <w:name w:val="footer"/>
    <w:basedOn w:val="a"/>
    <w:link w:val="aa"/>
    <w:uiPriority w:val="99"/>
    <w:unhideWhenUsed/>
    <w:rsid w:val="00D352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52DB"/>
  </w:style>
  <w:style w:type="table" w:styleId="ab">
    <w:name w:val="Table Grid"/>
    <w:basedOn w:val="a1"/>
    <w:rsid w:val="00EB491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F6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66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C07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527C07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527C07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527C07"/>
    <w:rPr>
      <w:rFonts w:asciiTheme="majorEastAsia" w:eastAsiaTheme="majorEastAsia" w:hAnsiTheme="majorEastAsia"/>
      <w:sz w:val="22"/>
    </w:rPr>
  </w:style>
  <w:style w:type="paragraph" w:styleId="a7">
    <w:name w:val="header"/>
    <w:basedOn w:val="a"/>
    <w:link w:val="a8"/>
    <w:uiPriority w:val="99"/>
    <w:unhideWhenUsed/>
    <w:rsid w:val="00D352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52DB"/>
  </w:style>
  <w:style w:type="paragraph" w:styleId="a9">
    <w:name w:val="footer"/>
    <w:basedOn w:val="a"/>
    <w:link w:val="aa"/>
    <w:uiPriority w:val="99"/>
    <w:unhideWhenUsed/>
    <w:rsid w:val="00D352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52DB"/>
  </w:style>
  <w:style w:type="table" w:styleId="ab">
    <w:name w:val="Table Grid"/>
    <w:basedOn w:val="a1"/>
    <w:rsid w:val="00EB491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F6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6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norin112</dc:creator>
  <cp:keywords/>
  <dc:description/>
  <cp:lastModifiedBy>井上 拓海</cp:lastModifiedBy>
  <cp:revision>10</cp:revision>
  <cp:lastPrinted>2019-03-20T06:19:00Z</cp:lastPrinted>
  <dcterms:created xsi:type="dcterms:W3CDTF">2018-10-17T01:49:00Z</dcterms:created>
  <dcterms:modified xsi:type="dcterms:W3CDTF">2021-08-18T01:49:00Z</dcterms:modified>
</cp:coreProperties>
</file>