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別記第１</w:t>
      </w:r>
      <w:r w:rsidRPr="00E844C0">
        <w:rPr>
          <w:rFonts w:ascii="ＭＳ 明朝" w:hAnsi="ＭＳ 明朝" w:cs="ＭＳ ゴシック" w:hint="eastAsia"/>
          <w:kern w:val="0"/>
          <w:szCs w:val="21"/>
        </w:rPr>
        <w:t>号様式（第</w:t>
      </w:r>
      <w:r>
        <w:rPr>
          <w:rFonts w:ascii="ＭＳ 明朝" w:hAnsi="ＭＳ 明朝" w:cs="ＭＳ ゴシック" w:hint="eastAsia"/>
          <w:kern w:val="0"/>
          <w:szCs w:val="21"/>
        </w:rPr>
        <w:t>５</w:t>
      </w:r>
      <w:r w:rsidRPr="00E844C0">
        <w:rPr>
          <w:rFonts w:ascii="ＭＳ 明朝" w:hAnsi="ＭＳ 明朝" w:cs="ＭＳ ゴシック" w:hint="eastAsia"/>
          <w:kern w:val="0"/>
          <w:szCs w:val="21"/>
        </w:rPr>
        <w:t>条関係）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3"/>
      </w:tblGrid>
      <w:tr w:rsidR="009770E9" w:rsidRPr="00E844C0" w:rsidTr="0012229F">
        <w:trPr>
          <w:trHeight w:val="1455"/>
        </w:trPr>
        <w:tc>
          <w:tcPr>
            <w:tcW w:w="9600" w:type="dxa"/>
          </w:tcPr>
          <w:p w:rsidR="009770E9" w:rsidRPr="00E844C0" w:rsidRDefault="009770E9" w:rsidP="0012229F">
            <w:pPr>
              <w:ind w:left="-66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E844C0" w:rsidRDefault="009770E9" w:rsidP="0012229F">
            <w:pPr>
              <w:ind w:left="-66"/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令和</w:t>
            </w: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年　　月　　日</w:t>
            </w:r>
          </w:p>
          <w:p w:rsidR="009770E9" w:rsidRPr="00E844C0" w:rsidRDefault="009770E9" w:rsidP="0012229F">
            <w:pPr>
              <w:ind w:left="-66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E844C0" w:rsidRDefault="009770E9" w:rsidP="0012229F">
            <w:pPr>
              <w:ind w:left="-66" w:firstLineChars="200" w:firstLine="42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天草市長　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</w:t>
            </w: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　様</w:t>
            </w:r>
          </w:p>
          <w:p w:rsidR="009770E9" w:rsidRPr="00E844C0" w:rsidRDefault="009770E9" w:rsidP="0012229F">
            <w:pPr>
              <w:ind w:left="-66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E844C0" w:rsidRDefault="009770E9" w:rsidP="0012229F">
            <w:pPr>
              <w:ind w:firstLineChars="2600" w:firstLine="546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住　　　所</w:t>
            </w:r>
          </w:p>
          <w:p w:rsidR="009770E9" w:rsidRPr="00E844C0" w:rsidRDefault="009770E9" w:rsidP="0012229F">
            <w:pPr>
              <w:ind w:firstLineChars="2600" w:firstLine="546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代表者氏名　　　　　　　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</w:t>
            </w:r>
          </w:p>
          <w:p w:rsidR="009770E9" w:rsidRPr="00E844C0" w:rsidRDefault="009770E9" w:rsidP="0012229F">
            <w:pPr>
              <w:ind w:firstLineChars="2600" w:firstLine="546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電話番号</w:t>
            </w:r>
          </w:p>
          <w:p w:rsidR="009770E9" w:rsidRPr="00E844C0" w:rsidRDefault="009770E9" w:rsidP="0012229F">
            <w:pPr>
              <w:ind w:left="-66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ind w:left="-66" w:firstLineChars="400" w:firstLine="84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令和　</w:t>
            </w: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年度天草市防犯カメラ設置費補助金交付申請書</w:t>
            </w:r>
          </w:p>
          <w:p w:rsidR="009770E9" w:rsidRPr="00E844C0" w:rsidRDefault="009770E9" w:rsidP="0012229F">
            <w:pPr>
              <w:ind w:left="-66" w:firstLineChars="400" w:firstLine="84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E844C0" w:rsidRDefault="009770E9" w:rsidP="0012229F">
            <w:pPr>
              <w:ind w:leftChars="100" w:left="210" w:firstLineChars="100" w:firstLine="21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このことについて、天草市補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助金等交付規則第3条及び天草市防犯カメラ設置費補助金交付要領第5</w:t>
            </w: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条の規定により、下記の通り関係書類を添えて申請します。</w:t>
            </w:r>
          </w:p>
          <w:p w:rsidR="009770E9" w:rsidRDefault="009770E9" w:rsidP="0012229F">
            <w:pPr>
              <w:pStyle w:val="a3"/>
            </w:pPr>
          </w:p>
          <w:p w:rsidR="009770E9" w:rsidRDefault="009770E9" w:rsidP="0012229F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9770E9" w:rsidRPr="005953E8" w:rsidRDefault="009770E9" w:rsidP="0012229F"/>
          <w:p w:rsidR="009770E9" w:rsidRDefault="009770E9" w:rsidP="0012229F">
            <w:r>
              <w:rPr>
                <w:rFonts w:hint="eastAsia"/>
              </w:rPr>
              <w:t xml:space="preserve">　１　補助金交付申請額　　　</w:t>
            </w:r>
            <w:r w:rsidRPr="00D87E59">
              <w:rPr>
                <w:rFonts w:hint="eastAsia"/>
                <w:u w:val="single"/>
              </w:rPr>
              <w:t>金　　　　　　　　　円</w:t>
            </w:r>
          </w:p>
          <w:p w:rsidR="009770E9" w:rsidRDefault="009770E9" w:rsidP="0012229F"/>
          <w:p w:rsidR="009770E9" w:rsidRDefault="009770E9" w:rsidP="0012229F">
            <w:r>
              <w:rPr>
                <w:rFonts w:hint="eastAsia"/>
              </w:rPr>
              <w:t xml:space="preserve">　２　添付書類</w:t>
            </w:r>
          </w:p>
          <w:p w:rsidR="009770E9" w:rsidRDefault="009770E9" w:rsidP="009770E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事業計画書</w:t>
            </w:r>
          </w:p>
          <w:p w:rsidR="009770E9" w:rsidRDefault="009770E9" w:rsidP="009770E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収支予算書</w:t>
            </w:r>
          </w:p>
          <w:p w:rsidR="009770E9" w:rsidRDefault="009770E9" w:rsidP="009770E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防犯カメラ設置に要する見積書</w:t>
            </w:r>
          </w:p>
          <w:p w:rsidR="009770E9" w:rsidRDefault="009770E9" w:rsidP="009770E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防犯カメラの仕様書、カタログ等</w:t>
            </w:r>
          </w:p>
          <w:p w:rsidR="009770E9" w:rsidRDefault="009770E9" w:rsidP="009770E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設置場所の図面等</w:t>
            </w:r>
          </w:p>
          <w:p w:rsidR="009770E9" w:rsidRDefault="009770E9" w:rsidP="009770E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設置場所の現況写真</w:t>
            </w:r>
          </w:p>
          <w:p w:rsidR="009770E9" w:rsidRDefault="009770E9" w:rsidP="0012229F">
            <w:pPr>
              <w:ind w:left="930"/>
            </w:pPr>
            <w:r>
              <w:rPr>
                <w:rFonts w:hint="eastAsia"/>
              </w:rPr>
              <w:t>（防犯カメラ設置個所及び防犯カメラで撮影予定の箇所）</w:t>
            </w:r>
          </w:p>
          <w:p w:rsidR="009770E9" w:rsidRDefault="009770E9" w:rsidP="009770E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防犯カメラ管理運用規程</w:t>
            </w:r>
          </w:p>
          <w:p w:rsidR="009770E9" w:rsidRDefault="009770E9" w:rsidP="009770E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自治会や所有者の同意を得たことを証する書類</w:t>
            </w:r>
          </w:p>
          <w:p w:rsidR="009770E9" w:rsidRDefault="009770E9" w:rsidP="009770E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道路交通法等の許可を受けた場合は、当該許可を受けたことを証する書類</w:t>
            </w:r>
          </w:p>
          <w:p w:rsidR="009770E9" w:rsidRDefault="009770E9" w:rsidP="0012229F"/>
          <w:p w:rsidR="009770E9" w:rsidRDefault="009770E9" w:rsidP="0012229F"/>
          <w:p w:rsidR="009770E9" w:rsidRDefault="009770E9" w:rsidP="0012229F"/>
          <w:p w:rsidR="009770E9" w:rsidRDefault="009770E9" w:rsidP="0012229F"/>
          <w:p w:rsidR="009770E9" w:rsidRDefault="009770E9" w:rsidP="0012229F"/>
          <w:p w:rsidR="009770E9" w:rsidRDefault="009770E9" w:rsidP="0012229F"/>
          <w:p w:rsidR="009770E9" w:rsidRPr="00E844C0" w:rsidRDefault="009770E9" w:rsidP="0012229F">
            <w:pPr>
              <w:ind w:left="-66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E844C0" w:rsidRDefault="009770E9" w:rsidP="0012229F">
            <w:pPr>
              <w:ind w:left="-66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E844C0" w:rsidRDefault="009770E9" w:rsidP="0012229F">
            <w:pPr>
              <w:ind w:left="-66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E844C0" w:rsidRDefault="009770E9" w:rsidP="0012229F">
            <w:pPr>
              <w:ind w:left="-66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</w:tbl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E844C0">
        <w:rPr>
          <w:rFonts w:ascii="ＭＳ 明朝" w:hAnsi="ＭＳ 明朝" w:cs="ＭＳ ゴシック" w:hint="eastAsia"/>
          <w:kern w:val="0"/>
          <w:szCs w:val="21"/>
        </w:rPr>
        <w:lastRenderedPageBreak/>
        <w:t>別記第</w:t>
      </w:r>
      <w:r>
        <w:rPr>
          <w:rFonts w:ascii="ＭＳ 明朝" w:hAnsi="ＭＳ 明朝" w:cs="ＭＳ ゴシック" w:hint="eastAsia"/>
          <w:kern w:val="0"/>
          <w:szCs w:val="21"/>
        </w:rPr>
        <w:t>２</w:t>
      </w:r>
      <w:r w:rsidRPr="00E844C0">
        <w:rPr>
          <w:rFonts w:ascii="ＭＳ 明朝" w:hAnsi="ＭＳ 明朝" w:cs="ＭＳ ゴシック" w:hint="eastAsia"/>
          <w:kern w:val="0"/>
          <w:szCs w:val="21"/>
        </w:rPr>
        <w:t>号様式（第</w:t>
      </w:r>
      <w:r>
        <w:rPr>
          <w:rFonts w:ascii="ＭＳ 明朝" w:hAnsi="ＭＳ 明朝" w:cs="ＭＳ ゴシック" w:hint="eastAsia"/>
          <w:kern w:val="0"/>
          <w:szCs w:val="21"/>
        </w:rPr>
        <w:t>５</w:t>
      </w:r>
      <w:r w:rsidRPr="00E844C0">
        <w:rPr>
          <w:rFonts w:ascii="ＭＳ 明朝" w:hAnsi="ＭＳ 明朝" w:cs="ＭＳ ゴシック" w:hint="eastAsia"/>
          <w:kern w:val="0"/>
          <w:szCs w:val="21"/>
        </w:rPr>
        <w:t>条関係）</w:t>
      </w:r>
    </w:p>
    <w:p w:rsidR="009770E9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E844C0" w:rsidRDefault="009770E9" w:rsidP="009770E9">
      <w:pPr>
        <w:widowControl/>
        <w:jc w:val="center"/>
        <w:rPr>
          <w:rFonts w:ascii="ＭＳ 明朝" w:hAnsi="ＭＳ 明朝" w:cs="ＭＳ ゴシック"/>
          <w:kern w:val="0"/>
          <w:sz w:val="28"/>
          <w:szCs w:val="28"/>
        </w:rPr>
      </w:pPr>
      <w:r w:rsidRPr="00E844C0">
        <w:rPr>
          <w:rFonts w:ascii="ＭＳ 明朝" w:hAnsi="ＭＳ 明朝" w:cs="ＭＳ ゴシック" w:hint="eastAsia"/>
          <w:kern w:val="0"/>
          <w:sz w:val="28"/>
          <w:szCs w:val="28"/>
        </w:rPr>
        <w:t>天草市防犯カメラ設置費補助金事業計画書</w:t>
      </w:r>
    </w:p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EA02A3" w:rsidRDefault="009770E9" w:rsidP="009770E9">
      <w:pPr>
        <w:widowControl/>
        <w:ind w:firstLineChars="2700" w:firstLine="5670"/>
        <w:jc w:val="left"/>
        <w:rPr>
          <w:rFonts w:ascii="ＭＳ 明朝" w:hAnsi="ＭＳ 明朝" w:cs="ＭＳ ゴシック"/>
          <w:strike/>
          <w:kern w:val="0"/>
          <w:szCs w:val="21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7"/>
        <w:gridCol w:w="6616"/>
      </w:tblGrid>
      <w:tr w:rsidR="009770E9" w:rsidRPr="00E844C0" w:rsidTr="0012229F">
        <w:trPr>
          <w:trHeight w:val="851"/>
        </w:trPr>
        <w:tc>
          <w:tcPr>
            <w:tcW w:w="2880" w:type="dxa"/>
            <w:vAlign w:val="center"/>
          </w:tcPr>
          <w:p w:rsidR="009770E9" w:rsidRPr="00E844C0" w:rsidRDefault="009770E9" w:rsidP="0012229F">
            <w:pPr>
              <w:ind w:left="-66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設置主体</w:t>
            </w:r>
          </w:p>
        </w:tc>
        <w:tc>
          <w:tcPr>
            <w:tcW w:w="6690" w:type="dxa"/>
            <w:vAlign w:val="center"/>
          </w:tcPr>
          <w:p w:rsidR="009770E9" w:rsidRPr="00E844C0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9770E9" w:rsidRPr="00E844C0" w:rsidTr="0012229F">
        <w:trPr>
          <w:trHeight w:val="851"/>
        </w:trPr>
        <w:tc>
          <w:tcPr>
            <w:tcW w:w="2880" w:type="dxa"/>
          </w:tcPr>
          <w:p w:rsidR="009770E9" w:rsidRPr="00E844C0" w:rsidRDefault="009770E9" w:rsidP="0012229F">
            <w:pPr>
              <w:ind w:left="-66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目的</w:t>
            </w:r>
          </w:p>
          <w:p w:rsidR="009770E9" w:rsidRPr="00E844C0" w:rsidRDefault="009770E9" w:rsidP="0012229F">
            <w:pPr>
              <w:ind w:left="-66"/>
              <w:jc w:val="left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 w:val="18"/>
                <w:szCs w:val="18"/>
              </w:rPr>
              <w:t>※地域の現状や課題、期待する効果等。</w:t>
            </w:r>
          </w:p>
        </w:tc>
        <w:tc>
          <w:tcPr>
            <w:tcW w:w="6690" w:type="dxa"/>
            <w:vAlign w:val="center"/>
          </w:tcPr>
          <w:p w:rsidR="009770E9" w:rsidRPr="00E844C0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9770E9" w:rsidRPr="00E844C0" w:rsidTr="0012229F">
        <w:trPr>
          <w:trHeight w:val="851"/>
        </w:trPr>
        <w:tc>
          <w:tcPr>
            <w:tcW w:w="2880" w:type="dxa"/>
            <w:vAlign w:val="center"/>
          </w:tcPr>
          <w:p w:rsidR="009770E9" w:rsidRPr="00E844C0" w:rsidRDefault="009770E9" w:rsidP="0012229F">
            <w:pPr>
              <w:ind w:left="-66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設置場所</w:t>
            </w:r>
          </w:p>
        </w:tc>
        <w:tc>
          <w:tcPr>
            <w:tcW w:w="6690" w:type="dxa"/>
            <w:vAlign w:val="center"/>
          </w:tcPr>
          <w:p w:rsidR="009770E9" w:rsidRPr="00E844C0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9770E9" w:rsidRPr="00E844C0" w:rsidTr="0012229F">
        <w:trPr>
          <w:trHeight w:val="851"/>
        </w:trPr>
        <w:tc>
          <w:tcPr>
            <w:tcW w:w="2880" w:type="dxa"/>
            <w:vAlign w:val="center"/>
          </w:tcPr>
          <w:p w:rsidR="009770E9" w:rsidRPr="00E844C0" w:rsidRDefault="009770E9" w:rsidP="0012229F">
            <w:pPr>
              <w:ind w:left="-66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設置予定年月日</w:t>
            </w:r>
          </w:p>
        </w:tc>
        <w:tc>
          <w:tcPr>
            <w:tcW w:w="6690" w:type="dxa"/>
            <w:vAlign w:val="center"/>
          </w:tcPr>
          <w:p w:rsidR="009770E9" w:rsidRPr="00E844C0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令和</w:t>
            </w: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9770E9" w:rsidRPr="00E844C0" w:rsidTr="0012229F">
        <w:trPr>
          <w:trHeight w:val="851"/>
        </w:trPr>
        <w:tc>
          <w:tcPr>
            <w:tcW w:w="2880" w:type="dxa"/>
            <w:vAlign w:val="center"/>
          </w:tcPr>
          <w:p w:rsidR="009770E9" w:rsidRPr="00E844C0" w:rsidRDefault="009770E9" w:rsidP="0012229F">
            <w:pPr>
              <w:ind w:left="-66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設置完了予定年月日</w:t>
            </w:r>
          </w:p>
        </w:tc>
        <w:tc>
          <w:tcPr>
            <w:tcW w:w="6690" w:type="dxa"/>
            <w:vAlign w:val="center"/>
          </w:tcPr>
          <w:p w:rsidR="009770E9" w:rsidRPr="00E844C0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令和</w:t>
            </w: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9770E9" w:rsidRPr="00E844C0" w:rsidTr="0012229F">
        <w:trPr>
          <w:trHeight w:val="1110"/>
        </w:trPr>
        <w:tc>
          <w:tcPr>
            <w:tcW w:w="2880" w:type="dxa"/>
            <w:vAlign w:val="center"/>
          </w:tcPr>
          <w:p w:rsidR="009770E9" w:rsidRPr="00E844C0" w:rsidRDefault="009770E9" w:rsidP="0012229F">
            <w:pPr>
              <w:ind w:left="-66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防犯カメラの概要</w:t>
            </w:r>
          </w:p>
        </w:tc>
        <w:tc>
          <w:tcPr>
            <w:tcW w:w="6690" w:type="dxa"/>
          </w:tcPr>
          <w:p w:rsidR="009770E9" w:rsidRPr="00E844C0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9770E9" w:rsidRPr="00E844C0" w:rsidTr="0012229F">
        <w:trPr>
          <w:trHeight w:val="567"/>
        </w:trPr>
        <w:tc>
          <w:tcPr>
            <w:tcW w:w="2880" w:type="dxa"/>
            <w:vMerge w:val="restart"/>
            <w:vAlign w:val="center"/>
          </w:tcPr>
          <w:p w:rsidR="009770E9" w:rsidRPr="00E844C0" w:rsidRDefault="009770E9" w:rsidP="0012229F">
            <w:pPr>
              <w:ind w:left="-66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設置費用</w:t>
            </w:r>
          </w:p>
        </w:tc>
        <w:tc>
          <w:tcPr>
            <w:tcW w:w="6690" w:type="dxa"/>
            <w:vAlign w:val="center"/>
          </w:tcPr>
          <w:p w:rsidR="009770E9" w:rsidRPr="00E844C0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機器購入費　　　　　　　　　　　　　　円</w:t>
            </w:r>
          </w:p>
        </w:tc>
      </w:tr>
      <w:tr w:rsidR="009770E9" w:rsidRPr="00E844C0" w:rsidTr="0012229F">
        <w:trPr>
          <w:trHeight w:val="567"/>
        </w:trPr>
        <w:tc>
          <w:tcPr>
            <w:tcW w:w="2880" w:type="dxa"/>
            <w:vMerge/>
          </w:tcPr>
          <w:p w:rsidR="009770E9" w:rsidRPr="00E844C0" w:rsidRDefault="009770E9" w:rsidP="0012229F">
            <w:pPr>
              <w:ind w:left="-66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6690" w:type="dxa"/>
            <w:vAlign w:val="center"/>
          </w:tcPr>
          <w:p w:rsidR="009770E9" w:rsidRPr="00E844C0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取付工事費　　　　　　　　　　　　　　円</w:t>
            </w:r>
          </w:p>
        </w:tc>
      </w:tr>
      <w:tr w:rsidR="009770E9" w:rsidRPr="00E844C0" w:rsidTr="0012229F">
        <w:trPr>
          <w:trHeight w:val="567"/>
        </w:trPr>
        <w:tc>
          <w:tcPr>
            <w:tcW w:w="2880" w:type="dxa"/>
            <w:vMerge/>
          </w:tcPr>
          <w:p w:rsidR="009770E9" w:rsidRPr="00E844C0" w:rsidRDefault="009770E9" w:rsidP="0012229F">
            <w:pPr>
              <w:ind w:left="-66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6690" w:type="dxa"/>
            <w:vAlign w:val="center"/>
          </w:tcPr>
          <w:p w:rsidR="009770E9" w:rsidRPr="00E844C0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表示板制作費　　　　　　　　　　　　　円</w:t>
            </w:r>
          </w:p>
        </w:tc>
      </w:tr>
      <w:tr w:rsidR="009770E9" w:rsidRPr="00E844C0" w:rsidTr="0012229F">
        <w:trPr>
          <w:trHeight w:val="567"/>
        </w:trPr>
        <w:tc>
          <w:tcPr>
            <w:tcW w:w="2880" w:type="dxa"/>
            <w:vMerge/>
          </w:tcPr>
          <w:p w:rsidR="009770E9" w:rsidRPr="00E844C0" w:rsidRDefault="009770E9" w:rsidP="0012229F">
            <w:pPr>
              <w:ind w:left="-66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6690" w:type="dxa"/>
            <w:vAlign w:val="center"/>
          </w:tcPr>
          <w:p w:rsidR="009770E9" w:rsidRPr="00E844C0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合　　　計　　　　　　　　　　　　　　円</w:t>
            </w:r>
          </w:p>
        </w:tc>
      </w:tr>
      <w:tr w:rsidR="009770E9" w:rsidRPr="00E844C0" w:rsidTr="0012229F">
        <w:trPr>
          <w:trHeight w:val="567"/>
        </w:trPr>
        <w:tc>
          <w:tcPr>
            <w:tcW w:w="2880" w:type="dxa"/>
            <w:vAlign w:val="center"/>
          </w:tcPr>
          <w:p w:rsidR="009770E9" w:rsidRPr="00E844C0" w:rsidRDefault="009770E9" w:rsidP="0012229F">
            <w:pPr>
              <w:ind w:left="-66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交付申請予定金額</w:t>
            </w:r>
          </w:p>
        </w:tc>
        <w:tc>
          <w:tcPr>
            <w:tcW w:w="6690" w:type="dxa"/>
            <w:vAlign w:val="center"/>
          </w:tcPr>
          <w:p w:rsidR="009770E9" w:rsidRPr="00E844C0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　　　　　　　　　　　　　　　　　円</w:t>
            </w:r>
          </w:p>
        </w:tc>
      </w:tr>
      <w:tr w:rsidR="009770E9" w:rsidRPr="00E844C0" w:rsidTr="0012229F">
        <w:trPr>
          <w:trHeight w:val="1770"/>
        </w:trPr>
        <w:tc>
          <w:tcPr>
            <w:tcW w:w="2880" w:type="dxa"/>
            <w:vAlign w:val="center"/>
          </w:tcPr>
          <w:p w:rsidR="009770E9" w:rsidRPr="00E844C0" w:rsidRDefault="009770E9" w:rsidP="0012229F">
            <w:pPr>
              <w:ind w:left="-66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防犯カメラ管理運用規定の制定</w:t>
            </w:r>
          </w:p>
          <w:p w:rsidR="009770E9" w:rsidRPr="00E844C0" w:rsidRDefault="009770E9" w:rsidP="0012229F">
            <w:pPr>
              <w:ind w:left="-66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※「県防犯カメラに関する運用指針」に準じること</w:t>
            </w:r>
          </w:p>
        </w:tc>
        <w:tc>
          <w:tcPr>
            <w:tcW w:w="6690" w:type="dxa"/>
            <w:vAlign w:val="center"/>
          </w:tcPr>
          <w:p w:rsidR="009770E9" w:rsidRPr="00E844C0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□以下の項目を含む管理運用規程あり</w:t>
            </w:r>
          </w:p>
          <w:p w:rsidR="009770E9" w:rsidRPr="00E844C0" w:rsidRDefault="009770E9" w:rsidP="0012229F">
            <w:pPr>
              <w:ind w:firstLineChars="200" w:firstLine="420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・運用責任者の指定　　・防犯カメラ設置の明示</w:t>
            </w:r>
          </w:p>
          <w:p w:rsidR="009770E9" w:rsidRPr="00E844C0" w:rsidRDefault="009770E9" w:rsidP="0012229F">
            <w:pPr>
              <w:ind w:leftChars="200" w:left="630" w:hangingChars="100" w:hanging="210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・画像の適正な管理（利用及び提供の制限、画像の保存、保管、消去方法）・苦情の対応</w:t>
            </w:r>
          </w:p>
          <w:p w:rsidR="009770E9" w:rsidRPr="00E844C0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□交付申請までに定める予定</w:t>
            </w:r>
          </w:p>
        </w:tc>
      </w:tr>
      <w:tr w:rsidR="009770E9" w:rsidRPr="00E844C0" w:rsidTr="0012229F">
        <w:trPr>
          <w:trHeight w:val="735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9770E9" w:rsidRPr="00E844C0" w:rsidRDefault="009770E9" w:rsidP="0012229F">
            <w:pPr>
              <w:ind w:left="-66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所有者の同意</w:t>
            </w:r>
          </w:p>
        </w:tc>
        <w:tc>
          <w:tcPr>
            <w:tcW w:w="6690" w:type="dxa"/>
            <w:vAlign w:val="center"/>
          </w:tcPr>
          <w:p w:rsidR="009770E9" w:rsidRPr="00E844C0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□所有者の同意及び道路交通法その他法令に基づく許可あり</w:t>
            </w:r>
          </w:p>
          <w:p w:rsidR="009770E9" w:rsidRPr="00E844C0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□交付申請までに定める予定</w:t>
            </w:r>
          </w:p>
        </w:tc>
      </w:tr>
    </w:tbl>
    <w:p w:rsidR="009770E9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2C1EA1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lastRenderedPageBreak/>
        <w:t>別記第３</w:t>
      </w:r>
      <w:r w:rsidRPr="00E844C0">
        <w:rPr>
          <w:rFonts w:ascii="ＭＳ 明朝" w:hAnsi="ＭＳ 明朝" w:cs="ＭＳ ゴシック" w:hint="eastAsia"/>
          <w:kern w:val="0"/>
          <w:szCs w:val="21"/>
        </w:rPr>
        <w:t>号様式（第</w:t>
      </w:r>
      <w:r>
        <w:rPr>
          <w:rFonts w:ascii="ＭＳ 明朝" w:hAnsi="ＭＳ 明朝" w:cs="ＭＳ ゴシック" w:hint="eastAsia"/>
          <w:kern w:val="0"/>
          <w:szCs w:val="21"/>
        </w:rPr>
        <w:t>５</w:t>
      </w:r>
      <w:r w:rsidRPr="00E844C0">
        <w:rPr>
          <w:rFonts w:ascii="ＭＳ 明朝" w:hAnsi="ＭＳ 明朝" w:cs="ＭＳ ゴシック" w:hint="eastAsia"/>
          <w:kern w:val="0"/>
          <w:szCs w:val="21"/>
        </w:rPr>
        <w:t>条、第</w:t>
      </w:r>
      <w:r>
        <w:rPr>
          <w:rFonts w:ascii="ＭＳ 明朝" w:hAnsi="ＭＳ 明朝" w:cs="ＭＳ ゴシック" w:hint="eastAsia"/>
          <w:kern w:val="0"/>
          <w:szCs w:val="21"/>
        </w:rPr>
        <w:t>１０</w:t>
      </w:r>
      <w:r w:rsidRPr="00E844C0">
        <w:rPr>
          <w:rFonts w:ascii="ＭＳ 明朝" w:hAnsi="ＭＳ 明朝" w:cs="ＭＳ ゴシック" w:hint="eastAsia"/>
          <w:kern w:val="0"/>
          <w:szCs w:val="21"/>
        </w:rPr>
        <w:t>条関係）</w:t>
      </w:r>
    </w:p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E844C0" w:rsidRDefault="009770E9" w:rsidP="009770E9">
      <w:pPr>
        <w:widowControl/>
        <w:jc w:val="center"/>
        <w:rPr>
          <w:rFonts w:ascii="ＭＳ 明朝" w:hAnsi="ＭＳ 明朝" w:cs="ＭＳ ゴシック"/>
          <w:kern w:val="0"/>
          <w:szCs w:val="21"/>
        </w:rPr>
      </w:pPr>
      <w:r w:rsidRPr="00E844C0">
        <w:rPr>
          <w:rFonts w:ascii="ＭＳ 明朝" w:hAnsi="ＭＳ 明朝" w:cs="ＭＳ ゴシック" w:hint="eastAsia"/>
          <w:kern w:val="0"/>
          <w:szCs w:val="21"/>
        </w:rPr>
        <w:t>収支予算書（収支</w:t>
      </w:r>
      <w:r>
        <w:rPr>
          <w:rFonts w:ascii="ＭＳ 明朝" w:hAnsi="ＭＳ 明朝" w:cs="ＭＳ ゴシック" w:hint="eastAsia"/>
          <w:kern w:val="0"/>
          <w:szCs w:val="21"/>
        </w:rPr>
        <w:t>精算</w:t>
      </w:r>
      <w:r w:rsidRPr="00E844C0">
        <w:rPr>
          <w:rFonts w:ascii="ＭＳ 明朝" w:hAnsi="ＭＳ 明朝" w:cs="ＭＳ ゴシック" w:hint="eastAsia"/>
          <w:kern w:val="0"/>
          <w:szCs w:val="21"/>
        </w:rPr>
        <w:t>書）</w:t>
      </w:r>
    </w:p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E844C0">
        <w:rPr>
          <w:rFonts w:ascii="ＭＳ 明朝" w:hAnsi="ＭＳ 明朝" w:cs="ＭＳ ゴシック" w:hint="eastAsia"/>
          <w:kern w:val="0"/>
          <w:szCs w:val="21"/>
        </w:rPr>
        <w:t>収入の部</w:t>
      </w:r>
    </w:p>
    <w:tbl>
      <w:tblPr>
        <w:tblW w:w="0" w:type="auto"/>
        <w:tblInd w:w="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2297"/>
        <w:gridCol w:w="4110"/>
      </w:tblGrid>
      <w:tr w:rsidR="009770E9" w:rsidRPr="00E844C0" w:rsidTr="0012229F">
        <w:tc>
          <w:tcPr>
            <w:tcW w:w="1639" w:type="dxa"/>
            <w:shd w:val="clear" w:color="auto" w:fill="auto"/>
            <w:vAlign w:val="center"/>
          </w:tcPr>
          <w:p w:rsidR="009770E9" w:rsidRPr="00E844C0" w:rsidRDefault="009770E9" w:rsidP="0012229F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区　分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9770E9" w:rsidRPr="00E844C0" w:rsidRDefault="009770E9" w:rsidP="0012229F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予算額</w:t>
            </w:r>
          </w:p>
          <w:p w:rsidR="009770E9" w:rsidRPr="00E844C0" w:rsidRDefault="009770E9" w:rsidP="0012229F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（精算額）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770E9" w:rsidRPr="00E844C0" w:rsidRDefault="009770E9" w:rsidP="0012229F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備　　　考</w:t>
            </w:r>
          </w:p>
        </w:tc>
      </w:tr>
      <w:tr w:rsidR="009770E9" w:rsidRPr="00E844C0" w:rsidTr="0012229F">
        <w:trPr>
          <w:trHeight w:val="563"/>
        </w:trPr>
        <w:tc>
          <w:tcPr>
            <w:tcW w:w="1639" w:type="dxa"/>
            <w:shd w:val="clear" w:color="auto" w:fill="auto"/>
            <w:vAlign w:val="center"/>
          </w:tcPr>
          <w:p w:rsidR="009770E9" w:rsidRPr="00E844C0" w:rsidRDefault="009770E9" w:rsidP="0012229F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市補助金</w:t>
            </w:r>
          </w:p>
        </w:tc>
        <w:tc>
          <w:tcPr>
            <w:tcW w:w="2297" w:type="dxa"/>
            <w:shd w:val="clear" w:color="auto" w:fill="auto"/>
          </w:tcPr>
          <w:p w:rsidR="009770E9" w:rsidRPr="00E844C0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4110" w:type="dxa"/>
            <w:shd w:val="clear" w:color="auto" w:fill="auto"/>
          </w:tcPr>
          <w:p w:rsidR="009770E9" w:rsidRPr="00E844C0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9770E9" w:rsidRPr="00E844C0" w:rsidTr="0012229F">
        <w:trPr>
          <w:trHeight w:val="571"/>
        </w:trPr>
        <w:tc>
          <w:tcPr>
            <w:tcW w:w="1639" w:type="dxa"/>
            <w:shd w:val="clear" w:color="auto" w:fill="auto"/>
            <w:vAlign w:val="center"/>
          </w:tcPr>
          <w:p w:rsidR="009770E9" w:rsidRPr="00E844C0" w:rsidRDefault="009770E9" w:rsidP="0012229F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その他</w:t>
            </w:r>
          </w:p>
        </w:tc>
        <w:tc>
          <w:tcPr>
            <w:tcW w:w="2297" w:type="dxa"/>
            <w:shd w:val="clear" w:color="auto" w:fill="auto"/>
          </w:tcPr>
          <w:p w:rsidR="009770E9" w:rsidRPr="00E844C0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4110" w:type="dxa"/>
            <w:shd w:val="clear" w:color="auto" w:fill="auto"/>
          </w:tcPr>
          <w:p w:rsidR="009770E9" w:rsidRPr="00E844C0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9770E9" w:rsidRPr="00E844C0" w:rsidTr="0012229F">
        <w:trPr>
          <w:trHeight w:val="551"/>
        </w:trPr>
        <w:tc>
          <w:tcPr>
            <w:tcW w:w="1639" w:type="dxa"/>
            <w:shd w:val="clear" w:color="auto" w:fill="auto"/>
            <w:vAlign w:val="center"/>
          </w:tcPr>
          <w:p w:rsidR="009770E9" w:rsidRPr="00E844C0" w:rsidRDefault="009770E9" w:rsidP="0012229F">
            <w:pPr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計</w:t>
            </w:r>
          </w:p>
        </w:tc>
        <w:tc>
          <w:tcPr>
            <w:tcW w:w="2297" w:type="dxa"/>
            <w:shd w:val="clear" w:color="auto" w:fill="auto"/>
          </w:tcPr>
          <w:p w:rsidR="009770E9" w:rsidRPr="00E844C0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4110" w:type="dxa"/>
            <w:shd w:val="clear" w:color="auto" w:fill="auto"/>
          </w:tcPr>
          <w:p w:rsidR="009770E9" w:rsidRPr="00E844C0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</w:tbl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E844C0">
        <w:rPr>
          <w:rFonts w:ascii="ＭＳ 明朝" w:hAnsi="ＭＳ 明朝" w:cs="ＭＳ ゴシック" w:hint="eastAsia"/>
          <w:kern w:val="0"/>
          <w:szCs w:val="21"/>
        </w:rPr>
        <w:t>支出の部</w:t>
      </w:r>
    </w:p>
    <w:tbl>
      <w:tblPr>
        <w:tblW w:w="0" w:type="auto"/>
        <w:tblInd w:w="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2297"/>
        <w:gridCol w:w="4110"/>
      </w:tblGrid>
      <w:tr w:rsidR="009770E9" w:rsidRPr="00E844C0" w:rsidTr="0012229F">
        <w:tc>
          <w:tcPr>
            <w:tcW w:w="1639" w:type="dxa"/>
            <w:shd w:val="clear" w:color="auto" w:fill="auto"/>
            <w:vAlign w:val="center"/>
          </w:tcPr>
          <w:p w:rsidR="009770E9" w:rsidRPr="00E844C0" w:rsidRDefault="009770E9" w:rsidP="0012229F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区　分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9770E9" w:rsidRPr="00E844C0" w:rsidRDefault="009770E9" w:rsidP="0012229F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予算額</w:t>
            </w:r>
          </w:p>
          <w:p w:rsidR="009770E9" w:rsidRPr="00E844C0" w:rsidRDefault="009770E9" w:rsidP="0012229F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（精算額）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770E9" w:rsidRPr="00E844C0" w:rsidRDefault="009770E9" w:rsidP="0012229F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備　　　考</w:t>
            </w:r>
          </w:p>
        </w:tc>
      </w:tr>
      <w:tr w:rsidR="009770E9" w:rsidRPr="00E844C0" w:rsidTr="0012229F">
        <w:trPr>
          <w:trHeight w:val="523"/>
        </w:trPr>
        <w:tc>
          <w:tcPr>
            <w:tcW w:w="1639" w:type="dxa"/>
            <w:shd w:val="clear" w:color="auto" w:fill="auto"/>
            <w:vAlign w:val="center"/>
          </w:tcPr>
          <w:p w:rsidR="009770E9" w:rsidRPr="00E844C0" w:rsidRDefault="009770E9" w:rsidP="0012229F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2297" w:type="dxa"/>
            <w:shd w:val="clear" w:color="auto" w:fill="auto"/>
          </w:tcPr>
          <w:p w:rsidR="009770E9" w:rsidRPr="00E844C0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4110" w:type="dxa"/>
            <w:shd w:val="clear" w:color="auto" w:fill="auto"/>
          </w:tcPr>
          <w:p w:rsidR="009770E9" w:rsidRPr="00E844C0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9770E9" w:rsidRPr="00E844C0" w:rsidTr="0012229F">
        <w:trPr>
          <w:trHeight w:val="559"/>
        </w:trPr>
        <w:tc>
          <w:tcPr>
            <w:tcW w:w="1639" w:type="dxa"/>
            <w:shd w:val="clear" w:color="auto" w:fill="auto"/>
            <w:vAlign w:val="center"/>
          </w:tcPr>
          <w:p w:rsidR="009770E9" w:rsidRPr="00E844C0" w:rsidRDefault="009770E9" w:rsidP="0012229F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2297" w:type="dxa"/>
            <w:shd w:val="clear" w:color="auto" w:fill="auto"/>
          </w:tcPr>
          <w:p w:rsidR="009770E9" w:rsidRPr="00E844C0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4110" w:type="dxa"/>
            <w:shd w:val="clear" w:color="auto" w:fill="auto"/>
          </w:tcPr>
          <w:p w:rsidR="009770E9" w:rsidRPr="00E844C0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9770E9" w:rsidRPr="00E844C0" w:rsidTr="0012229F">
        <w:trPr>
          <w:trHeight w:val="567"/>
        </w:trPr>
        <w:tc>
          <w:tcPr>
            <w:tcW w:w="1639" w:type="dxa"/>
            <w:shd w:val="clear" w:color="auto" w:fill="auto"/>
            <w:vAlign w:val="center"/>
          </w:tcPr>
          <w:p w:rsidR="009770E9" w:rsidRPr="00E844C0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2297" w:type="dxa"/>
            <w:shd w:val="clear" w:color="auto" w:fill="auto"/>
          </w:tcPr>
          <w:p w:rsidR="009770E9" w:rsidRPr="00E844C0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4110" w:type="dxa"/>
            <w:shd w:val="clear" w:color="auto" w:fill="auto"/>
          </w:tcPr>
          <w:p w:rsidR="009770E9" w:rsidRPr="00E844C0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9770E9" w:rsidRPr="00E844C0" w:rsidTr="0012229F">
        <w:trPr>
          <w:trHeight w:val="545"/>
        </w:trPr>
        <w:tc>
          <w:tcPr>
            <w:tcW w:w="1639" w:type="dxa"/>
            <w:shd w:val="clear" w:color="auto" w:fill="auto"/>
            <w:vAlign w:val="center"/>
          </w:tcPr>
          <w:p w:rsidR="009770E9" w:rsidRPr="00E844C0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2297" w:type="dxa"/>
            <w:shd w:val="clear" w:color="auto" w:fill="auto"/>
          </w:tcPr>
          <w:p w:rsidR="009770E9" w:rsidRPr="00E844C0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4110" w:type="dxa"/>
            <w:shd w:val="clear" w:color="auto" w:fill="auto"/>
          </w:tcPr>
          <w:p w:rsidR="009770E9" w:rsidRPr="00E844C0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9770E9" w:rsidRPr="00E844C0" w:rsidTr="0012229F">
        <w:trPr>
          <w:trHeight w:val="556"/>
        </w:trPr>
        <w:tc>
          <w:tcPr>
            <w:tcW w:w="1639" w:type="dxa"/>
            <w:shd w:val="clear" w:color="auto" w:fill="auto"/>
            <w:vAlign w:val="center"/>
          </w:tcPr>
          <w:p w:rsidR="009770E9" w:rsidRPr="00E844C0" w:rsidRDefault="009770E9" w:rsidP="0012229F">
            <w:pPr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計</w:t>
            </w:r>
          </w:p>
        </w:tc>
        <w:tc>
          <w:tcPr>
            <w:tcW w:w="2297" w:type="dxa"/>
            <w:shd w:val="clear" w:color="auto" w:fill="auto"/>
          </w:tcPr>
          <w:p w:rsidR="009770E9" w:rsidRPr="00E844C0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4110" w:type="dxa"/>
            <w:shd w:val="clear" w:color="auto" w:fill="auto"/>
          </w:tcPr>
          <w:p w:rsidR="009770E9" w:rsidRPr="00E844C0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</w:tbl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別記第４</w:t>
      </w:r>
      <w:r w:rsidRPr="00E844C0">
        <w:rPr>
          <w:rFonts w:ascii="ＭＳ 明朝" w:hAnsi="ＭＳ 明朝" w:cs="ＭＳ ゴシック" w:hint="eastAsia"/>
          <w:kern w:val="0"/>
          <w:szCs w:val="21"/>
        </w:rPr>
        <w:t>号様式（第</w:t>
      </w:r>
      <w:r>
        <w:rPr>
          <w:rFonts w:ascii="ＭＳ 明朝" w:hAnsi="ＭＳ 明朝" w:cs="ＭＳ ゴシック" w:hint="eastAsia"/>
          <w:kern w:val="0"/>
          <w:szCs w:val="21"/>
        </w:rPr>
        <w:t>６</w:t>
      </w:r>
      <w:r w:rsidRPr="00E844C0">
        <w:rPr>
          <w:rFonts w:ascii="ＭＳ 明朝" w:hAnsi="ＭＳ 明朝" w:cs="ＭＳ ゴシック" w:hint="eastAsia"/>
          <w:kern w:val="0"/>
          <w:szCs w:val="21"/>
        </w:rPr>
        <w:t>条関係）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3"/>
      </w:tblGrid>
      <w:tr w:rsidR="009770E9" w:rsidRPr="00E844C0" w:rsidTr="0012229F">
        <w:trPr>
          <w:trHeight w:val="1515"/>
        </w:trPr>
        <w:tc>
          <w:tcPr>
            <w:tcW w:w="9465" w:type="dxa"/>
          </w:tcPr>
          <w:p w:rsidR="009770E9" w:rsidRPr="00E844C0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E844C0" w:rsidRDefault="009770E9" w:rsidP="0012229F">
            <w:pPr>
              <w:widowControl/>
              <w:ind w:firstLineChars="300" w:firstLine="630"/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第　　　号</w:t>
            </w:r>
          </w:p>
          <w:p w:rsidR="009770E9" w:rsidRPr="00E844C0" w:rsidRDefault="009770E9" w:rsidP="0012229F">
            <w:pPr>
              <w:widowControl/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令和</w:t>
            </w: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年　　月　　日</w:t>
            </w:r>
          </w:p>
          <w:p w:rsidR="009770E9" w:rsidRPr="00E844C0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E844C0" w:rsidRDefault="009770E9" w:rsidP="0012229F">
            <w:pPr>
              <w:widowControl/>
              <w:ind w:firstLineChars="200" w:firstLine="42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　　　　　　様</w:t>
            </w:r>
          </w:p>
          <w:p w:rsidR="009770E9" w:rsidRPr="00E844C0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E844C0" w:rsidRDefault="009770E9" w:rsidP="0012229F">
            <w:pPr>
              <w:widowControl/>
              <w:ind w:firstLineChars="2900" w:firstLine="609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天草市長</w:t>
            </w:r>
          </w:p>
          <w:p w:rsidR="009770E9" w:rsidRPr="00E844C0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widowControl/>
              <w:ind w:firstLineChars="400" w:firstLine="84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令和</w:t>
            </w: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年度天草市防犯カメラ設置費補助金交付決定通知書</w:t>
            </w:r>
          </w:p>
          <w:p w:rsidR="009770E9" w:rsidRPr="00E844C0" w:rsidRDefault="009770E9" w:rsidP="0012229F">
            <w:pPr>
              <w:widowControl/>
              <w:ind w:firstLineChars="400" w:firstLine="84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E844C0" w:rsidRDefault="009770E9" w:rsidP="0012229F">
            <w:pPr>
              <w:widowControl/>
              <w:ind w:firstLineChars="100" w:firstLine="21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令和　　</w:t>
            </w: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年　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月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日付け　第　　号で交付申請があっておりました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令和　　</w:t>
            </w: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年度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天草市防犯カメラ設置費補助金について、天草市補助金等交付規則第4条の規定により下記のとおり交付決定をしましたので</w:t>
            </w: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通知します。</w:t>
            </w:r>
          </w:p>
          <w:p w:rsidR="009770E9" w:rsidRDefault="009770E9" w:rsidP="0012229F">
            <w:pPr>
              <w:pStyle w:val="a3"/>
            </w:pPr>
          </w:p>
          <w:p w:rsidR="009770E9" w:rsidRDefault="009770E9" w:rsidP="0012229F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9770E9" w:rsidRPr="005953E8" w:rsidRDefault="009770E9" w:rsidP="0012229F"/>
          <w:p w:rsidR="009770E9" w:rsidRDefault="009770E9" w:rsidP="0012229F">
            <w:pPr>
              <w:ind w:firstLineChars="200" w:firstLine="420"/>
            </w:pPr>
            <w:r>
              <w:rPr>
                <w:rFonts w:hint="eastAsia"/>
              </w:rPr>
              <w:t xml:space="preserve">１　交付決定金額　</w:t>
            </w:r>
            <w:r w:rsidRPr="00D87E59">
              <w:rPr>
                <w:rFonts w:hint="eastAsia"/>
                <w:u w:val="single"/>
              </w:rPr>
              <w:t xml:space="preserve">金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D87E59">
              <w:rPr>
                <w:rFonts w:hint="eastAsia"/>
                <w:u w:val="single"/>
              </w:rPr>
              <w:t xml:space="preserve">　　　　　円</w:t>
            </w:r>
          </w:p>
          <w:p w:rsidR="009770E9" w:rsidRDefault="009770E9" w:rsidP="0012229F">
            <w:pPr>
              <w:ind w:firstLineChars="200" w:firstLine="420"/>
            </w:pPr>
          </w:p>
          <w:p w:rsidR="009770E9" w:rsidRDefault="009770E9" w:rsidP="0012229F">
            <w:pPr>
              <w:ind w:firstLineChars="200" w:firstLine="420"/>
            </w:pPr>
            <w:r>
              <w:rPr>
                <w:rFonts w:hint="eastAsia"/>
              </w:rPr>
              <w:t>２　補助の条件</w:t>
            </w:r>
          </w:p>
          <w:p w:rsidR="009770E9" w:rsidRDefault="009770E9" w:rsidP="0012229F"/>
          <w:p w:rsidR="009770E9" w:rsidRDefault="009770E9" w:rsidP="0012229F"/>
          <w:p w:rsidR="009770E9" w:rsidRDefault="009770E9" w:rsidP="0012229F"/>
          <w:p w:rsidR="009770E9" w:rsidRDefault="009770E9" w:rsidP="0012229F"/>
          <w:p w:rsidR="009770E9" w:rsidRDefault="009770E9" w:rsidP="0012229F"/>
          <w:p w:rsidR="009770E9" w:rsidRDefault="009770E9" w:rsidP="0012229F"/>
          <w:p w:rsidR="009770E9" w:rsidRDefault="009770E9" w:rsidP="0012229F"/>
          <w:p w:rsidR="009770E9" w:rsidRDefault="009770E9" w:rsidP="0012229F"/>
          <w:p w:rsidR="009770E9" w:rsidRDefault="009770E9" w:rsidP="0012229F"/>
          <w:p w:rsidR="009770E9" w:rsidRDefault="009770E9" w:rsidP="0012229F"/>
          <w:p w:rsidR="009770E9" w:rsidRDefault="009770E9" w:rsidP="0012229F"/>
          <w:p w:rsidR="009770E9" w:rsidRDefault="009770E9" w:rsidP="0012229F"/>
          <w:p w:rsidR="009770E9" w:rsidRDefault="009770E9" w:rsidP="0012229F"/>
          <w:p w:rsidR="009770E9" w:rsidRDefault="009770E9" w:rsidP="0012229F"/>
          <w:p w:rsidR="009770E9" w:rsidRDefault="009770E9" w:rsidP="0012229F"/>
          <w:p w:rsidR="009770E9" w:rsidRDefault="009770E9" w:rsidP="0012229F"/>
          <w:p w:rsidR="009770E9" w:rsidRDefault="009770E9" w:rsidP="0012229F"/>
          <w:p w:rsidR="009770E9" w:rsidRDefault="009770E9" w:rsidP="0012229F"/>
          <w:p w:rsidR="009770E9" w:rsidRPr="00E844C0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</w:tbl>
    <w:p w:rsidR="009770E9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別記第５</w:t>
      </w:r>
      <w:r w:rsidRPr="00E844C0">
        <w:rPr>
          <w:rFonts w:ascii="ＭＳ 明朝" w:hAnsi="ＭＳ 明朝" w:cs="ＭＳ ゴシック" w:hint="eastAsia"/>
          <w:kern w:val="0"/>
          <w:szCs w:val="21"/>
        </w:rPr>
        <w:t>号様式（第</w:t>
      </w:r>
      <w:r>
        <w:rPr>
          <w:rFonts w:ascii="ＭＳ 明朝" w:hAnsi="ＭＳ 明朝" w:cs="ＭＳ ゴシック" w:hint="eastAsia"/>
          <w:kern w:val="0"/>
          <w:szCs w:val="21"/>
        </w:rPr>
        <w:t>７</w:t>
      </w:r>
      <w:r w:rsidRPr="00E844C0">
        <w:rPr>
          <w:rFonts w:ascii="ＭＳ 明朝" w:hAnsi="ＭＳ 明朝" w:cs="ＭＳ ゴシック" w:hint="eastAsia"/>
          <w:kern w:val="0"/>
          <w:szCs w:val="21"/>
        </w:rPr>
        <w:t>条関係）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8"/>
      </w:tblGrid>
      <w:tr w:rsidR="009770E9" w:rsidRPr="00E844C0" w:rsidTr="0012229F">
        <w:trPr>
          <w:trHeight w:val="1095"/>
        </w:trPr>
        <w:tc>
          <w:tcPr>
            <w:tcW w:w="9570" w:type="dxa"/>
          </w:tcPr>
          <w:p w:rsidR="009770E9" w:rsidRPr="00E844C0" w:rsidRDefault="009770E9" w:rsidP="0012229F">
            <w:pPr>
              <w:ind w:left="-51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E844C0" w:rsidRDefault="009770E9" w:rsidP="0012229F">
            <w:pPr>
              <w:ind w:left="-51"/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令和</w:t>
            </w: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年　　月　　日</w:t>
            </w:r>
          </w:p>
          <w:p w:rsidR="009770E9" w:rsidRPr="00E844C0" w:rsidRDefault="009770E9" w:rsidP="0012229F">
            <w:pPr>
              <w:ind w:left="-51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E844C0" w:rsidRDefault="009770E9" w:rsidP="0012229F">
            <w:pPr>
              <w:ind w:left="-51" w:firstLineChars="200" w:firstLine="42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天草市長　　　　　様</w:t>
            </w:r>
          </w:p>
          <w:p w:rsidR="009770E9" w:rsidRPr="00E844C0" w:rsidRDefault="009770E9" w:rsidP="0012229F">
            <w:pPr>
              <w:ind w:left="-51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E844C0" w:rsidRDefault="009770E9" w:rsidP="0012229F">
            <w:pPr>
              <w:ind w:left="-51" w:firstLineChars="2600" w:firstLine="546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住　　　所</w:t>
            </w:r>
          </w:p>
          <w:p w:rsidR="009770E9" w:rsidRPr="00E844C0" w:rsidRDefault="009770E9" w:rsidP="0012229F">
            <w:pPr>
              <w:ind w:left="-51" w:firstLineChars="2600" w:firstLine="546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代表者氏名　　　　　　　　　　</w:t>
            </w:r>
          </w:p>
          <w:p w:rsidR="009770E9" w:rsidRPr="00E844C0" w:rsidRDefault="009770E9" w:rsidP="0012229F">
            <w:pPr>
              <w:ind w:left="-51" w:firstLineChars="2600" w:firstLine="546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電話番号</w:t>
            </w:r>
          </w:p>
          <w:p w:rsidR="009770E9" w:rsidRDefault="009770E9" w:rsidP="0012229F">
            <w:pPr>
              <w:ind w:left="-51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ind w:left="-51" w:firstLineChars="500" w:firstLine="105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令和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年度天草市防犯カメラ設置費補助金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変更申請書</w:t>
            </w:r>
          </w:p>
          <w:p w:rsidR="009770E9" w:rsidRPr="000328D1" w:rsidRDefault="009770E9" w:rsidP="0012229F">
            <w:pPr>
              <w:ind w:left="-51" w:firstLineChars="500" w:firstLine="105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0328D1" w:rsidRDefault="009770E9" w:rsidP="0012229F">
            <w:pPr>
              <w:ind w:firstLineChars="100" w:firstLine="21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令和　　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>年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月　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>日付け　第　　号で交付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決定通知のあった令和　　年度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>天草市防犯カメラ設置費補助金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を下記のとおり変更したいので、天草市補助金等交付規則第7条及び天草市防犯カメラ設置費補助金交付要領第7条の規定により関係書類を添えて申請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>します。</w:t>
            </w:r>
          </w:p>
          <w:p w:rsidR="009770E9" w:rsidRDefault="009770E9" w:rsidP="0012229F">
            <w:pPr>
              <w:ind w:left="-51"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pStyle w:val="a3"/>
            </w:pPr>
            <w:r w:rsidRPr="000328D1">
              <w:rPr>
                <w:rFonts w:hint="eastAsia"/>
              </w:rPr>
              <w:t>記</w:t>
            </w:r>
          </w:p>
          <w:p w:rsidR="009770E9" w:rsidRPr="000328D1" w:rsidRDefault="009770E9" w:rsidP="0012229F"/>
          <w:p w:rsidR="009770E9" w:rsidRDefault="009770E9" w:rsidP="0012229F">
            <w:pPr>
              <w:ind w:left="-51" w:firstLineChars="200" w:firstLine="42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１　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補助金等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>交付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申請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額　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　　</w:t>
            </w:r>
            <w:r w:rsidRPr="00D87E59">
              <w:rPr>
                <w:rFonts w:ascii="ＭＳ 明朝" w:hAnsi="ＭＳ 明朝" w:cs="ＭＳ ゴシック" w:hint="eastAsia"/>
                <w:kern w:val="0"/>
                <w:szCs w:val="21"/>
                <w:u w:val="single"/>
              </w:rPr>
              <w:t>金　　　　　　　　円</w:t>
            </w:r>
          </w:p>
          <w:p w:rsidR="009770E9" w:rsidRDefault="009770E9" w:rsidP="0012229F">
            <w:pPr>
              <w:ind w:left="-51" w:firstLineChars="200" w:firstLine="42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0328D1" w:rsidRDefault="009770E9" w:rsidP="0012229F">
            <w:pPr>
              <w:ind w:left="-51" w:firstLineChars="200" w:firstLine="42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（うち前回までの交付決定額　</w:t>
            </w:r>
            <w:r w:rsidRPr="00D87E59">
              <w:rPr>
                <w:rFonts w:ascii="ＭＳ 明朝" w:hAnsi="ＭＳ 明朝" w:cs="ＭＳ ゴシック" w:hint="eastAsia"/>
                <w:kern w:val="0"/>
                <w:szCs w:val="21"/>
                <w:u w:val="single"/>
              </w:rPr>
              <w:t>金　　　　　　　　円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）</w:t>
            </w:r>
          </w:p>
          <w:p w:rsidR="009770E9" w:rsidRDefault="009770E9" w:rsidP="0012229F">
            <w:pPr>
              <w:ind w:left="-51" w:firstLineChars="200" w:firstLine="42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ind w:left="-51" w:firstLineChars="200" w:firstLine="42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２　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変更計画の内容及び理由</w:t>
            </w: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３　添付書類</w:t>
            </w: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E844C0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</w:tbl>
    <w:p w:rsidR="009770E9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0328D1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別記第６</w:t>
      </w:r>
      <w:r w:rsidRPr="000328D1">
        <w:rPr>
          <w:rFonts w:ascii="ＭＳ 明朝" w:hAnsi="ＭＳ 明朝" w:cs="ＭＳ ゴシック" w:hint="eastAsia"/>
          <w:kern w:val="0"/>
          <w:szCs w:val="21"/>
        </w:rPr>
        <w:t>号様式（第</w:t>
      </w:r>
      <w:r>
        <w:rPr>
          <w:rFonts w:ascii="ＭＳ 明朝" w:hAnsi="ＭＳ 明朝" w:cs="ＭＳ ゴシック" w:hint="eastAsia"/>
          <w:kern w:val="0"/>
          <w:szCs w:val="21"/>
        </w:rPr>
        <w:t>７</w:t>
      </w:r>
      <w:r w:rsidRPr="000328D1">
        <w:rPr>
          <w:rFonts w:ascii="ＭＳ 明朝" w:hAnsi="ＭＳ 明朝" w:cs="ＭＳ ゴシック" w:hint="eastAsia"/>
          <w:kern w:val="0"/>
          <w:szCs w:val="21"/>
        </w:rPr>
        <w:t>条関係）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3"/>
      </w:tblGrid>
      <w:tr w:rsidR="009770E9" w:rsidRPr="000328D1" w:rsidTr="0012229F">
        <w:trPr>
          <w:trHeight w:val="1515"/>
        </w:trPr>
        <w:tc>
          <w:tcPr>
            <w:tcW w:w="9465" w:type="dxa"/>
          </w:tcPr>
          <w:p w:rsidR="009770E9" w:rsidRPr="000328D1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0328D1" w:rsidRDefault="009770E9" w:rsidP="0012229F">
            <w:pPr>
              <w:widowControl/>
              <w:ind w:firstLineChars="300" w:firstLine="630"/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>第　　　号</w:t>
            </w:r>
          </w:p>
          <w:p w:rsidR="009770E9" w:rsidRPr="000328D1" w:rsidRDefault="009770E9" w:rsidP="0012229F">
            <w:pPr>
              <w:widowControl/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令和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年　　月　　日</w:t>
            </w:r>
          </w:p>
          <w:p w:rsidR="009770E9" w:rsidRPr="000328D1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0328D1" w:rsidRDefault="009770E9" w:rsidP="0012229F">
            <w:pPr>
              <w:widowControl/>
              <w:ind w:firstLineChars="200" w:firstLine="42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　　　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　様</w:t>
            </w:r>
          </w:p>
          <w:p w:rsidR="009770E9" w:rsidRPr="000328D1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0328D1" w:rsidRDefault="009770E9" w:rsidP="0012229F">
            <w:pPr>
              <w:widowControl/>
              <w:ind w:firstLineChars="2900" w:firstLine="609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天草市長</w:t>
            </w:r>
          </w:p>
          <w:p w:rsidR="009770E9" w:rsidRPr="000328D1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widowControl/>
              <w:ind w:firstLineChars="400" w:firstLine="84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令和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年度天草市防犯カメラ設置費補助金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変更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>交付決定通知書</w:t>
            </w:r>
          </w:p>
          <w:p w:rsidR="009770E9" w:rsidRPr="000328D1" w:rsidRDefault="009770E9" w:rsidP="0012229F">
            <w:pPr>
              <w:widowControl/>
              <w:ind w:firstLineChars="400" w:firstLine="84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0328D1" w:rsidRDefault="009770E9" w:rsidP="0012229F">
            <w:pPr>
              <w:widowControl/>
              <w:ind w:leftChars="-25" w:left="-53" w:firstLineChars="100" w:firstLine="21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令和　　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>年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月　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>日付け　第　　号で交付申請があっておりました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令和　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年度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天草市防犯カメラ設置費補助金について、天草市補助金等交付規則第7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>条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第3項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>の規定により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承認しましたので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>通知します。</w:t>
            </w:r>
          </w:p>
          <w:p w:rsidR="009770E9" w:rsidRDefault="009770E9" w:rsidP="0012229F">
            <w:pPr>
              <w:jc w:val="center"/>
              <w:rPr>
                <w:rFonts w:ascii="ＭＳ 明朝" w:hAnsi="ＭＳ 明朝" w:cs="ＭＳ ゴシック"/>
                <w:kern w:val="0"/>
                <w:sz w:val="20"/>
                <w:szCs w:val="20"/>
              </w:rPr>
            </w:pPr>
          </w:p>
          <w:p w:rsidR="009770E9" w:rsidRDefault="009770E9" w:rsidP="0012229F">
            <w:pPr>
              <w:pStyle w:val="a3"/>
            </w:pPr>
            <w:r w:rsidRPr="000328D1">
              <w:rPr>
                <w:rFonts w:hint="eastAsia"/>
              </w:rPr>
              <w:t>記</w:t>
            </w:r>
          </w:p>
          <w:p w:rsidR="009770E9" w:rsidRPr="000328D1" w:rsidRDefault="009770E9" w:rsidP="0012229F"/>
          <w:p w:rsidR="009770E9" w:rsidRPr="000328D1" w:rsidRDefault="009770E9" w:rsidP="0012229F">
            <w:pPr>
              <w:ind w:firstLineChars="200" w:firstLine="420"/>
            </w:pPr>
            <w:r>
              <w:rPr>
                <w:rFonts w:hint="eastAsia"/>
              </w:rPr>
              <w:t>変更</w:t>
            </w:r>
            <w:r w:rsidRPr="000328D1">
              <w:rPr>
                <w:rFonts w:hint="eastAsia"/>
              </w:rPr>
              <w:t xml:space="preserve">交付決定金額　</w:t>
            </w:r>
            <w:r w:rsidRPr="00D87E59">
              <w:rPr>
                <w:rFonts w:hint="eastAsia"/>
                <w:u w:val="single"/>
              </w:rPr>
              <w:t>金　　　　　　　　　円</w:t>
            </w:r>
          </w:p>
          <w:p w:rsidR="009770E9" w:rsidRDefault="009770E9" w:rsidP="0012229F"/>
          <w:p w:rsidR="009770E9" w:rsidRPr="000328D1" w:rsidRDefault="009770E9" w:rsidP="0012229F"/>
          <w:p w:rsidR="009770E9" w:rsidRPr="000328D1" w:rsidRDefault="009770E9" w:rsidP="0012229F"/>
          <w:p w:rsidR="009770E9" w:rsidRPr="000328D1" w:rsidRDefault="009770E9" w:rsidP="0012229F"/>
          <w:p w:rsidR="009770E9" w:rsidRPr="000328D1" w:rsidRDefault="009770E9" w:rsidP="0012229F"/>
          <w:p w:rsidR="009770E9" w:rsidRPr="000328D1" w:rsidRDefault="009770E9" w:rsidP="0012229F"/>
          <w:p w:rsidR="009770E9" w:rsidRPr="000328D1" w:rsidRDefault="009770E9" w:rsidP="0012229F"/>
          <w:p w:rsidR="009770E9" w:rsidRPr="000328D1" w:rsidRDefault="009770E9" w:rsidP="0012229F"/>
          <w:p w:rsidR="009770E9" w:rsidRPr="000328D1" w:rsidRDefault="009770E9" w:rsidP="0012229F"/>
          <w:p w:rsidR="009770E9" w:rsidRPr="000328D1" w:rsidRDefault="009770E9" w:rsidP="0012229F"/>
          <w:p w:rsidR="009770E9" w:rsidRPr="000328D1" w:rsidRDefault="009770E9" w:rsidP="0012229F"/>
          <w:p w:rsidR="009770E9" w:rsidRPr="000328D1" w:rsidRDefault="009770E9" w:rsidP="0012229F"/>
          <w:p w:rsidR="009770E9" w:rsidRPr="000328D1" w:rsidRDefault="009770E9" w:rsidP="0012229F"/>
          <w:p w:rsidR="009770E9" w:rsidRPr="000328D1" w:rsidRDefault="009770E9" w:rsidP="0012229F"/>
          <w:p w:rsidR="009770E9" w:rsidRPr="000328D1" w:rsidRDefault="009770E9" w:rsidP="0012229F"/>
          <w:p w:rsidR="009770E9" w:rsidRPr="000328D1" w:rsidRDefault="009770E9" w:rsidP="0012229F"/>
          <w:p w:rsidR="009770E9" w:rsidRPr="000328D1" w:rsidRDefault="009770E9" w:rsidP="0012229F"/>
          <w:p w:rsidR="009770E9" w:rsidRPr="000328D1" w:rsidRDefault="009770E9" w:rsidP="0012229F"/>
          <w:p w:rsidR="009770E9" w:rsidRPr="000328D1" w:rsidRDefault="009770E9" w:rsidP="0012229F"/>
          <w:p w:rsidR="009770E9" w:rsidRPr="000328D1" w:rsidRDefault="009770E9" w:rsidP="0012229F"/>
          <w:p w:rsidR="009770E9" w:rsidRPr="000328D1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</w:tbl>
    <w:p w:rsidR="009770E9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396FB8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別記第７</w:t>
      </w:r>
      <w:r w:rsidRPr="00396FB8">
        <w:rPr>
          <w:rFonts w:ascii="ＭＳ 明朝" w:hAnsi="ＭＳ 明朝" w:cs="ＭＳ ゴシック" w:hint="eastAsia"/>
          <w:kern w:val="0"/>
          <w:szCs w:val="21"/>
        </w:rPr>
        <w:t>号様式（第</w:t>
      </w:r>
      <w:r>
        <w:rPr>
          <w:rFonts w:ascii="ＭＳ 明朝" w:hAnsi="ＭＳ 明朝" w:cs="ＭＳ ゴシック" w:hint="eastAsia"/>
          <w:kern w:val="0"/>
          <w:szCs w:val="21"/>
        </w:rPr>
        <w:t>７</w:t>
      </w:r>
      <w:r w:rsidRPr="00396FB8">
        <w:rPr>
          <w:rFonts w:ascii="ＭＳ 明朝" w:hAnsi="ＭＳ 明朝" w:cs="ＭＳ ゴシック" w:hint="eastAsia"/>
          <w:kern w:val="0"/>
          <w:szCs w:val="21"/>
        </w:rPr>
        <w:t>条関係）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3"/>
      </w:tblGrid>
      <w:tr w:rsidR="009770E9" w:rsidRPr="00396FB8" w:rsidTr="0012229F">
        <w:trPr>
          <w:trHeight w:val="1515"/>
        </w:trPr>
        <w:tc>
          <w:tcPr>
            <w:tcW w:w="9465" w:type="dxa"/>
          </w:tcPr>
          <w:p w:rsidR="009770E9" w:rsidRPr="00396FB8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396FB8" w:rsidRDefault="009770E9" w:rsidP="0012229F">
            <w:pPr>
              <w:widowControl/>
              <w:ind w:firstLineChars="300" w:firstLine="630"/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 w:rsidRPr="00396FB8">
              <w:rPr>
                <w:rFonts w:ascii="ＭＳ 明朝" w:hAnsi="ＭＳ 明朝" w:cs="ＭＳ ゴシック" w:hint="eastAsia"/>
                <w:kern w:val="0"/>
                <w:szCs w:val="21"/>
              </w:rPr>
              <w:t>第　　　号</w:t>
            </w:r>
          </w:p>
          <w:p w:rsidR="009770E9" w:rsidRPr="00396FB8" w:rsidRDefault="009770E9" w:rsidP="0012229F">
            <w:pPr>
              <w:widowControl/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令和</w:t>
            </w:r>
            <w:r w:rsidRPr="00396FB8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年　　月　　日</w:t>
            </w:r>
          </w:p>
          <w:p w:rsidR="009770E9" w:rsidRPr="00396FB8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396FB8" w:rsidRDefault="009770E9" w:rsidP="0012229F">
            <w:pPr>
              <w:widowControl/>
              <w:ind w:firstLineChars="200" w:firstLine="42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396FB8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　　　　　　　様</w:t>
            </w:r>
          </w:p>
          <w:p w:rsidR="009770E9" w:rsidRPr="00396FB8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396FB8" w:rsidRDefault="009770E9" w:rsidP="0012229F">
            <w:pPr>
              <w:widowControl/>
              <w:ind w:firstLineChars="2900" w:firstLine="609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396FB8">
              <w:rPr>
                <w:rFonts w:ascii="ＭＳ 明朝" w:hAnsi="ＭＳ 明朝" w:cs="ＭＳ ゴシック" w:hint="eastAsia"/>
                <w:kern w:val="0"/>
                <w:szCs w:val="21"/>
              </w:rPr>
              <w:t>天草市長</w:t>
            </w:r>
          </w:p>
          <w:p w:rsidR="009770E9" w:rsidRPr="00396FB8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widowControl/>
              <w:ind w:firstLineChars="400" w:firstLine="84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令和</w:t>
            </w:r>
            <w:r w:rsidRPr="00396FB8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年度天草市防犯カメラ設置費補助金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変更計画承認</w:t>
            </w:r>
            <w:r w:rsidRPr="00396FB8">
              <w:rPr>
                <w:rFonts w:ascii="ＭＳ 明朝" w:hAnsi="ＭＳ 明朝" w:cs="ＭＳ ゴシック" w:hint="eastAsia"/>
                <w:kern w:val="0"/>
                <w:szCs w:val="21"/>
              </w:rPr>
              <w:t>通知書</w:t>
            </w:r>
          </w:p>
          <w:p w:rsidR="009770E9" w:rsidRPr="00396FB8" w:rsidRDefault="009770E9" w:rsidP="0012229F">
            <w:pPr>
              <w:widowControl/>
              <w:ind w:firstLineChars="400" w:firstLine="84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396FB8" w:rsidRDefault="009770E9" w:rsidP="0012229F">
            <w:pPr>
              <w:widowControl/>
              <w:ind w:leftChars="-25" w:left="-53" w:firstLineChars="100" w:firstLine="21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令和　　</w:t>
            </w:r>
            <w:r w:rsidRPr="00396FB8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年　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396FB8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月　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396FB8">
              <w:rPr>
                <w:rFonts w:ascii="ＭＳ 明朝" w:hAnsi="ＭＳ 明朝" w:cs="ＭＳ ゴシック" w:hint="eastAsia"/>
                <w:kern w:val="0"/>
                <w:szCs w:val="21"/>
              </w:rPr>
              <w:t>日付けで申請が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ありました令和　</w:t>
            </w:r>
            <w:r w:rsidRPr="00396FB8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年度天草市防犯カメラ設置費補助金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の変更計画については、天草市補助金等交付規則第7</w:t>
            </w:r>
            <w:r w:rsidRPr="00396FB8">
              <w:rPr>
                <w:rFonts w:ascii="ＭＳ 明朝" w:hAnsi="ＭＳ 明朝" w:cs="ＭＳ ゴシック" w:hint="eastAsia"/>
                <w:kern w:val="0"/>
                <w:szCs w:val="21"/>
              </w:rPr>
              <w:t>条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第3項の規定により承認しましたので</w:t>
            </w:r>
            <w:r w:rsidRPr="00396FB8">
              <w:rPr>
                <w:rFonts w:ascii="ＭＳ 明朝" w:hAnsi="ＭＳ 明朝" w:cs="ＭＳ ゴシック" w:hint="eastAsia"/>
                <w:kern w:val="0"/>
                <w:szCs w:val="21"/>
              </w:rPr>
              <w:t>通知します。</w:t>
            </w:r>
          </w:p>
          <w:p w:rsidR="009770E9" w:rsidRPr="00396FB8" w:rsidRDefault="009770E9" w:rsidP="0012229F"/>
          <w:p w:rsidR="009770E9" w:rsidRPr="00396FB8" w:rsidRDefault="009770E9" w:rsidP="0012229F"/>
          <w:p w:rsidR="009770E9" w:rsidRPr="00396FB8" w:rsidRDefault="009770E9" w:rsidP="0012229F"/>
          <w:p w:rsidR="009770E9" w:rsidRPr="00396FB8" w:rsidRDefault="009770E9" w:rsidP="0012229F"/>
          <w:p w:rsidR="009770E9" w:rsidRPr="00396FB8" w:rsidRDefault="009770E9" w:rsidP="0012229F"/>
          <w:p w:rsidR="009770E9" w:rsidRPr="00396FB8" w:rsidRDefault="009770E9" w:rsidP="0012229F"/>
          <w:p w:rsidR="009770E9" w:rsidRPr="00396FB8" w:rsidRDefault="009770E9" w:rsidP="0012229F"/>
          <w:p w:rsidR="009770E9" w:rsidRPr="00396FB8" w:rsidRDefault="009770E9" w:rsidP="0012229F"/>
          <w:p w:rsidR="009770E9" w:rsidRPr="00396FB8" w:rsidRDefault="009770E9" w:rsidP="0012229F"/>
          <w:p w:rsidR="009770E9" w:rsidRPr="00396FB8" w:rsidRDefault="009770E9" w:rsidP="0012229F"/>
          <w:p w:rsidR="009770E9" w:rsidRPr="00396FB8" w:rsidRDefault="009770E9" w:rsidP="0012229F"/>
          <w:p w:rsidR="009770E9" w:rsidRPr="00396FB8" w:rsidRDefault="009770E9" w:rsidP="0012229F"/>
          <w:p w:rsidR="009770E9" w:rsidRPr="00396FB8" w:rsidRDefault="009770E9" w:rsidP="0012229F"/>
          <w:p w:rsidR="009770E9" w:rsidRPr="00396FB8" w:rsidRDefault="009770E9" w:rsidP="0012229F"/>
          <w:p w:rsidR="009770E9" w:rsidRPr="00396FB8" w:rsidRDefault="009770E9" w:rsidP="0012229F"/>
          <w:p w:rsidR="009770E9" w:rsidRDefault="009770E9" w:rsidP="0012229F">
            <w:pPr>
              <w:widowControl/>
              <w:jc w:val="left"/>
            </w:pPr>
          </w:p>
          <w:p w:rsidR="009770E9" w:rsidRDefault="009770E9" w:rsidP="0012229F">
            <w:pPr>
              <w:widowControl/>
              <w:jc w:val="left"/>
            </w:pPr>
          </w:p>
          <w:p w:rsidR="009770E9" w:rsidRDefault="009770E9" w:rsidP="0012229F">
            <w:pPr>
              <w:widowControl/>
              <w:jc w:val="left"/>
            </w:pPr>
          </w:p>
          <w:p w:rsidR="009770E9" w:rsidRDefault="009770E9" w:rsidP="0012229F">
            <w:pPr>
              <w:widowControl/>
              <w:jc w:val="left"/>
            </w:pPr>
          </w:p>
          <w:p w:rsidR="009770E9" w:rsidRDefault="009770E9" w:rsidP="0012229F">
            <w:pPr>
              <w:widowControl/>
              <w:jc w:val="left"/>
            </w:pPr>
          </w:p>
          <w:p w:rsidR="009770E9" w:rsidRDefault="009770E9" w:rsidP="0012229F">
            <w:pPr>
              <w:widowControl/>
              <w:jc w:val="left"/>
            </w:pPr>
          </w:p>
          <w:p w:rsidR="009770E9" w:rsidRDefault="009770E9" w:rsidP="0012229F">
            <w:pPr>
              <w:widowControl/>
              <w:jc w:val="left"/>
            </w:pPr>
          </w:p>
          <w:p w:rsidR="009770E9" w:rsidRDefault="009770E9" w:rsidP="0012229F">
            <w:pPr>
              <w:widowControl/>
              <w:jc w:val="left"/>
            </w:pPr>
          </w:p>
          <w:p w:rsidR="009770E9" w:rsidRDefault="009770E9" w:rsidP="0012229F">
            <w:pPr>
              <w:widowControl/>
              <w:jc w:val="left"/>
            </w:pPr>
          </w:p>
          <w:p w:rsidR="009770E9" w:rsidRPr="00396FB8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</w:tbl>
    <w:p w:rsidR="009770E9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別記第８号様式（第８</w:t>
      </w:r>
      <w:r w:rsidRPr="00E844C0">
        <w:rPr>
          <w:rFonts w:ascii="ＭＳ 明朝" w:hAnsi="ＭＳ 明朝" w:cs="ＭＳ ゴシック" w:hint="eastAsia"/>
          <w:kern w:val="0"/>
          <w:szCs w:val="21"/>
        </w:rPr>
        <w:t>条関係）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8"/>
      </w:tblGrid>
      <w:tr w:rsidR="009770E9" w:rsidRPr="00E844C0" w:rsidTr="0012229F">
        <w:trPr>
          <w:trHeight w:val="1095"/>
        </w:trPr>
        <w:tc>
          <w:tcPr>
            <w:tcW w:w="9570" w:type="dxa"/>
          </w:tcPr>
          <w:p w:rsidR="009770E9" w:rsidRDefault="009770E9" w:rsidP="0012229F">
            <w:pPr>
              <w:ind w:left="-51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ind w:left="-51"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補助金等取下申請書</w:t>
            </w:r>
          </w:p>
          <w:p w:rsidR="009770E9" w:rsidRDefault="009770E9" w:rsidP="0012229F">
            <w:pPr>
              <w:ind w:left="-51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E844C0" w:rsidRDefault="009770E9" w:rsidP="0012229F">
            <w:pPr>
              <w:ind w:left="-51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E844C0" w:rsidRDefault="009770E9" w:rsidP="0012229F">
            <w:pPr>
              <w:ind w:left="-51"/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令和</w:t>
            </w: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年　　月　　日</w:t>
            </w:r>
          </w:p>
          <w:p w:rsidR="009770E9" w:rsidRPr="00E844C0" w:rsidRDefault="009770E9" w:rsidP="0012229F">
            <w:pPr>
              <w:ind w:left="-51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E844C0" w:rsidRDefault="009770E9" w:rsidP="0012229F">
            <w:pPr>
              <w:ind w:left="-51" w:firstLineChars="200" w:firstLine="42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天草市長　　　　　様</w:t>
            </w:r>
          </w:p>
          <w:p w:rsidR="009770E9" w:rsidRPr="00E844C0" w:rsidRDefault="009770E9" w:rsidP="0012229F">
            <w:pPr>
              <w:ind w:left="-51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E844C0" w:rsidRDefault="009770E9" w:rsidP="0012229F">
            <w:pPr>
              <w:ind w:left="-51" w:firstLineChars="2600" w:firstLine="546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住　　　所</w:t>
            </w:r>
          </w:p>
          <w:p w:rsidR="009770E9" w:rsidRPr="00E844C0" w:rsidRDefault="009770E9" w:rsidP="0012229F">
            <w:pPr>
              <w:ind w:left="-51" w:firstLineChars="2600" w:firstLine="546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代表者氏名　　　　　　　　　　</w:t>
            </w:r>
          </w:p>
          <w:p w:rsidR="009770E9" w:rsidRPr="00E844C0" w:rsidRDefault="009770E9" w:rsidP="0012229F">
            <w:pPr>
              <w:ind w:left="-51" w:firstLineChars="2600" w:firstLine="546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電話番号</w:t>
            </w:r>
          </w:p>
          <w:p w:rsidR="009770E9" w:rsidRDefault="009770E9" w:rsidP="0012229F">
            <w:pPr>
              <w:ind w:left="-51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0328D1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0328D1" w:rsidRDefault="009770E9" w:rsidP="0012229F">
            <w:pPr>
              <w:ind w:firstLineChars="100" w:firstLine="21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令和　　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>年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月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日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付け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>で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申請しました令和　　年度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>天草市防犯カメラ設置費補助金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を取下げたいので、天草市補助金等交付規則第6条及び天草市防犯カメラ設置費補助金交付要領第8条の規定により下記のとおり申請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>します。</w:t>
            </w:r>
          </w:p>
          <w:p w:rsidR="009770E9" w:rsidRDefault="009770E9" w:rsidP="0012229F">
            <w:pPr>
              <w:ind w:left="-51"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pStyle w:val="a3"/>
            </w:pPr>
            <w:r w:rsidRPr="000328D1">
              <w:rPr>
                <w:rFonts w:hint="eastAsia"/>
              </w:rPr>
              <w:t>記</w:t>
            </w:r>
          </w:p>
          <w:p w:rsidR="009770E9" w:rsidRPr="000328D1" w:rsidRDefault="009770E9" w:rsidP="0012229F"/>
          <w:p w:rsidR="009770E9" w:rsidRDefault="009770E9" w:rsidP="0012229F">
            <w:pPr>
              <w:ind w:left="-51" w:firstLineChars="200" w:firstLine="42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１　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補助金等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>交付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申請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額　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　　</w:t>
            </w:r>
            <w:r w:rsidRPr="00D87E59">
              <w:rPr>
                <w:rFonts w:ascii="ＭＳ 明朝" w:hAnsi="ＭＳ 明朝" w:cs="ＭＳ ゴシック" w:hint="eastAsia"/>
                <w:kern w:val="0"/>
                <w:szCs w:val="21"/>
                <w:u w:val="single"/>
              </w:rPr>
              <w:t>金　　　　　　　　円</w:t>
            </w:r>
          </w:p>
          <w:p w:rsidR="009770E9" w:rsidRPr="000328D1" w:rsidRDefault="009770E9" w:rsidP="0012229F">
            <w:pPr>
              <w:ind w:left="-51" w:firstLineChars="200" w:firstLine="42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ind w:left="-51" w:firstLineChars="200" w:firstLine="42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ind w:left="-51" w:firstLineChars="200" w:firstLine="42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２　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取下げの理由</w:t>
            </w: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E844C0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</w:tbl>
    <w:p w:rsidR="009770E9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別記第９</w:t>
      </w:r>
      <w:r w:rsidRPr="00E844C0">
        <w:rPr>
          <w:rFonts w:ascii="ＭＳ 明朝" w:hAnsi="ＭＳ 明朝" w:cs="ＭＳ ゴシック" w:hint="eastAsia"/>
          <w:kern w:val="0"/>
          <w:szCs w:val="21"/>
        </w:rPr>
        <w:t>号様式（第</w:t>
      </w:r>
      <w:r>
        <w:rPr>
          <w:rFonts w:ascii="ＭＳ 明朝" w:hAnsi="ＭＳ 明朝" w:cs="ＭＳ ゴシック" w:hint="eastAsia"/>
          <w:kern w:val="0"/>
          <w:szCs w:val="21"/>
        </w:rPr>
        <w:t>１０</w:t>
      </w:r>
      <w:r w:rsidRPr="00E844C0">
        <w:rPr>
          <w:rFonts w:ascii="ＭＳ 明朝" w:hAnsi="ＭＳ 明朝" w:cs="ＭＳ ゴシック" w:hint="eastAsia"/>
          <w:kern w:val="0"/>
          <w:szCs w:val="21"/>
        </w:rPr>
        <w:t>条関係）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8"/>
      </w:tblGrid>
      <w:tr w:rsidR="009770E9" w:rsidRPr="00E844C0" w:rsidTr="0012229F">
        <w:trPr>
          <w:trHeight w:val="1305"/>
        </w:trPr>
        <w:tc>
          <w:tcPr>
            <w:tcW w:w="9600" w:type="dxa"/>
          </w:tcPr>
          <w:p w:rsidR="009770E9" w:rsidRPr="00E844C0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E844C0" w:rsidRDefault="009770E9" w:rsidP="0012229F">
            <w:pPr>
              <w:widowControl/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令和</w:t>
            </w: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年　　月　　日</w:t>
            </w:r>
          </w:p>
          <w:p w:rsidR="009770E9" w:rsidRPr="00E844C0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E844C0" w:rsidRDefault="009770E9" w:rsidP="0012229F">
            <w:pPr>
              <w:widowControl/>
              <w:ind w:firstLineChars="200" w:firstLine="42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天草市長　　　　　　様</w:t>
            </w:r>
          </w:p>
          <w:p w:rsidR="009770E9" w:rsidRPr="00E844C0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E844C0" w:rsidRDefault="009770E9" w:rsidP="0012229F">
            <w:pPr>
              <w:widowControl/>
              <w:ind w:firstLineChars="2600" w:firstLine="546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住　　　所</w:t>
            </w:r>
          </w:p>
          <w:p w:rsidR="009770E9" w:rsidRPr="00E844C0" w:rsidRDefault="009770E9" w:rsidP="0012229F">
            <w:pPr>
              <w:widowControl/>
              <w:ind w:firstLineChars="2600" w:firstLine="546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代表者氏名　　　　　　　　　　　</w:t>
            </w:r>
          </w:p>
          <w:p w:rsidR="009770E9" w:rsidRPr="00E844C0" w:rsidRDefault="009770E9" w:rsidP="0012229F">
            <w:pPr>
              <w:widowControl/>
              <w:ind w:firstLineChars="2600" w:firstLine="546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電話番号</w:t>
            </w:r>
          </w:p>
          <w:p w:rsidR="009770E9" w:rsidRPr="00E844C0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widowControl/>
              <w:ind w:firstLineChars="500" w:firstLine="105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令和</w:t>
            </w: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年度天草市防犯カメラ設置費補助金実績報告書</w:t>
            </w:r>
          </w:p>
          <w:p w:rsidR="009770E9" w:rsidRPr="00E844C0" w:rsidRDefault="009770E9" w:rsidP="0012229F">
            <w:pPr>
              <w:widowControl/>
              <w:ind w:firstLineChars="500" w:firstLine="105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E844C0" w:rsidRDefault="009770E9" w:rsidP="0012229F">
            <w:pPr>
              <w:widowControl/>
              <w:ind w:firstLineChars="100" w:firstLine="21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令和　　</w:t>
            </w: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年　　月　　日付け　　第　　号の交付決定通知に基づき、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令和</w:t>
            </w: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年度天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草市防犯カメラ設置事業を実施したので、天草市補助金等交付規則第12条及び天草市防犯カメラ設置費補助金交付要領第10</w:t>
            </w:r>
            <w:r w:rsidRPr="00E844C0">
              <w:rPr>
                <w:rFonts w:ascii="ＭＳ 明朝" w:hAnsi="ＭＳ 明朝" w:cs="ＭＳ ゴシック" w:hint="eastAsia"/>
                <w:kern w:val="0"/>
                <w:szCs w:val="21"/>
              </w:rPr>
              <w:t>条の規定により関係書類を添えて報告します。</w:t>
            </w:r>
          </w:p>
          <w:p w:rsidR="009770E9" w:rsidRPr="00E844C0" w:rsidRDefault="009770E9" w:rsidP="0012229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9770E9" w:rsidRPr="00376D01" w:rsidRDefault="009770E9" w:rsidP="0012229F"/>
          <w:p w:rsidR="009770E9" w:rsidRDefault="009770E9" w:rsidP="0012229F">
            <w:r>
              <w:rPr>
                <w:rFonts w:hint="eastAsia"/>
              </w:rPr>
              <w:t xml:space="preserve">１　交付決定額　　</w:t>
            </w:r>
            <w:r w:rsidRPr="00D87E59">
              <w:rPr>
                <w:rFonts w:hint="eastAsia"/>
                <w:u w:val="single"/>
              </w:rPr>
              <w:t>金　　　　　　　　円</w:t>
            </w:r>
          </w:p>
          <w:p w:rsidR="009770E9" w:rsidRDefault="009770E9" w:rsidP="0012229F">
            <w:r>
              <w:rPr>
                <w:rFonts w:hint="eastAsia"/>
              </w:rPr>
              <w:t xml:space="preserve">２　実績額　　　　</w:t>
            </w:r>
            <w:r w:rsidRPr="00D87E59">
              <w:rPr>
                <w:rFonts w:hint="eastAsia"/>
                <w:u w:val="single"/>
              </w:rPr>
              <w:t>金　　　　　　　　円</w:t>
            </w:r>
          </w:p>
          <w:p w:rsidR="009770E9" w:rsidRDefault="009770E9" w:rsidP="0012229F">
            <w:r>
              <w:rPr>
                <w:rFonts w:hint="eastAsia"/>
              </w:rPr>
              <w:t>３　事業着手年月日　　　　　令和　　年　　月　　日</w:t>
            </w:r>
          </w:p>
          <w:p w:rsidR="009770E9" w:rsidRDefault="009770E9" w:rsidP="0012229F">
            <w:r>
              <w:rPr>
                <w:rFonts w:hint="eastAsia"/>
              </w:rPr>
              <w:t>４　事業完了年月日　　　　　令和　　年　　月　　日</w:t>
            </w:r>
          </w:p>
          <w:p w:rsidR="009770E9" w:rsidRDefault="009770E9" w:rsidP="0012229F">
            <w:r>
              <w:rPr>
                <w:rFonts w:hint="eastAsia"/>
              </w:rPr>
              <w:t>５　添付書類</w:t>
            </w:r>
          </w:p>
          <w:p w:rsidR="009770E9" w:rsidRDefault="009770E9" w:rsidP="009770E9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事業実績書</w:t>
            </w:r>
          </w:p>
          <w:p w:rsidR="009770E9" w:rsidRDefault="009770E9" w:rsidP="009770E9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収支精算書</w:t>
            </w:r>
          </w:p>
          <w:p w:rsidR="009770E9" w:rsidRDefault="009770E9" w:rsidP="009770E9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防犯カメラ設置に係る領収書等</w:t>
            </w:r>
          </w:p>
          <w:p w:rsidR="009770E9" w:rsidRDefault="009770E9" w:rsidP="009770E9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防犯カメラ設置後の現況写真（本体、録画装置、表示板等）</w:t>
            </w:r>
          </w:p>
          <w:p w:rsidR="009770E9" w:rsidRDefault="009770E9" w:rsidP="009770E9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防犯カメラで撮影した画像等</w:t>
            </w:r>
          </w:p>
          <w:p w:rsidR="009770E9" w:rsidRDefault="009770E9" w:rsidP="0012229F"/>
          <w:p w:rsidR="009770E9" w:rsidRDefault="009770E9" w:rsidP="0012229F"/>
          <w:p w:rsidR="009770E9" w:rsidRDefault="009770E9" w:rsidP="0012229F"/>
          <w:p w:rsidR="009770E9" w:rsidRDefault="009770E9" w:rsidP="0012229F"/>
          <w:p w:rsidR="009770E9" w:rsidRDefault="009770E9" w:rsidP="0012229F"/>
          <w:p w:rsidR="009770E9" w:rsidRDefault="009770E9" w:rsidP="0012229F"/>
          <w:p w:rsidR="009770E9" w:rsidRDefault="009770E9" w:rsidP="0012229F"/>
          <w:p w:rsidR="009770E9" w:rsidRDefault="009770E9" w:rsidP="0012229F"/>
          <w:p w:rsidR="009770E9" w:rsidRDefault="009770E9" w:rsidP="0012229F"/>
          <w:p w:rsidR="009770E9" w:rsidRDefault="009770E9" w:rsidP="0012229F"/>
          <w:p w:rsidR="009770E9" w:rsidRDefault="009770E9" w:rsidP="0012229F"/>
        </w:tc>
      </w:tr>
    </w:tbl>
    <w:p w:rsidR="009770E9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別記第９</w:t>
      </w:r>
      <w:r w:rsidRPr="00E844C0">
        <w:rPr>
          <w:rFonts w:ascii="ＭＳ 明朝" w:hAnsi="ＭＳ 明朝" w:cs="ＭＳ ゴシック" w:hint="eastAsia"/>
          <w:kern w:val="0"/>
          <w:szCs w:val="21"/>
        </w:rPr>
        <w:t>号</w:t>
      </w:r>
      <w:r>
        <w:rPr>
          <w:rFonts w:ascii="ＭＳ 明朝" w:hAnsi="ＭＳ 明朝" w:cs="ＭＳ ゴシック" w:hint="eastAsia"/>
          <w:kern w:val="0"/>
          <w:szCs w:val="21"/>
        </w:rPr>
        <w:t>の２様式</w:t>
      </w:r>
      <w:r w:rsidRPr="00E844C0">
        <w:rPr>
          <w:rFonts w:ascii="ＭＳ 明朝" w:hAnsi="ＭＳ 明朝" w:cs="ＭＳ ゴシック" w:hint="eastAsia"/>
          <w:kern w:val="0"/>
          <w:szCs w:val="21"/>
        </w:rPr>
        <w:t>（第</w:t>
      </w:r>
      <w:r>
        <w:rPr>
          <w:rFonts w:ascii="ＭＳ 明朝" w:hAnsi="ＭＳ 明朝" w:cs="ＭＳ ゴシック" w:hint="eastAsia"/>
          <w:kern w:val="0"/>
          <w:szCs w:val="21"/>
        </w:rPr>
        <w:t>１０</w:t>
      </w:r>
      <w:r w:rsidRPr="00E844C0">
        <w:rPr>
          <w:rFonts w:ascii="ＭＳ 明朝" w:hAnsi="ＭＳ 明朝" w:cs="ＭＳ ゴシック" w:hint="eastAsia"/>
          <w:kern w:val="0"/>
          <w:szCs w:val="21"/>
        </w:rPr>
        <w:t>条関係）</w:t>
      </w:r>
    </w:p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E844C0" w:rsidRDefault="009770E9" w:rsidP="009770E9">
      <w:pPr>
        <w:widowControl/>
        <w:jc w:val="center"/>
        <w:rPr>
          <w:rFonts w:ascii="ＭＳ 明朝" w:hAnsi="ＭＳ 明朝" w:cs="ＭＳ ゴシック"/>
          <w:kern w:val="0"/>
          <w:sz w:val="28"/>
          <w:szCs w:val="28"/>
        </w:rPr>
      </w:pPr>
      <w:r w:rsidRPr="00E844C0">
        <w:rPr>
          <w:rFonts w:ascii="ＭＳ 明朝" w:hAnsi="ＭＳ 明朝" w:cs="ＭＳ ゴシック" w:hint="eastAsia"/>
          <w:kern w:val="0"/>
          <w:sz w:val="28"/>
          <w:szCs w:val="28"/>
        </w:rPr>
        <w:t>天草市防犯カメラ設置費補助金事業実績書</w:t>
      </w:r>
    </w:p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E844C0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1"/>
        <w:gridCol w:w="7282"/>
      </w:tblGrid>
      <w:tr w:rsidR="009770E9" w:rsidRPr="0046193F" w:rsidTr="0012229F">
        <w:trPr>
          <w:trHeight w:val="851"/>
        </w:trPr>
        <w:tc>
          <w:tcPr>
            <w:tcW w:w="2202" w:type="dxa"/>
            <w:vAlign w:val="center"/>
          </w:tcPr>
          <w:p w:rsidR="009770E9" w:rsidRPr="00DF58A4" w:rsidRDefault="009770E9" w:rsidP="0012229F">
            <w:pPr>
              <w:ind w:left="-66"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DF58A4">
              <w:rPr>
                <w:rFonts w:ascii="ＭＳ 明朝" w:hAnsi="ＭＳ 明朝" w:cs="ＭＳ ゴシック" w:hint="eastAsia"/>
                <w:kern w:val="0"/>
                <w:szCs w:val="21"/>
              </w:rPr>
              <w:t>設置主体</w:t>
            </w:r>
          </w:p>
          <w:p w:rsidR="009770E9" w:rsidRPr="00DF58A4" w:rsidRDefault="009770E9" w:rsidP="0012229F">
            <w:pPr>
              <w:ind w:left="-66"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DF58A4">
              <w:rPr>
                <w:rFonts w:ascii="ＭＳ 明朝" w:hAnsi="ＭＳ 明朝" w:cs="ＭＳ ゴシック" w:hint="eastAsia"/>
                <w:kern w:val="0"/>
                <w:szCs w:val="21"/>
              </w:rPr>
              <w:t>（事業主体）</w:t>
            </w:r>
          </w:p>
        </w:tc>
        <w:tc>
          <w:tcPr>
            <w:tcW w:w="7368" w:type="dxa"/>
            <w:vAlign w:val="center"/>
          </w:tcPr>
          <w:p w:rsidR="009770E9" w:rsidRPr="00DF58A4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9770E9" w:rsidRPr="0046193F" w:rsidTr="0012229F">
        <w:trPr>
          <w:trHeight w:val="851"/>
        </w:trPr>
        <w:tc>
          <w:tcPr>
            <w:tcW w:w="2202" w:type="dxa"/>
            <w:vAlign w:val="center"/>
          </w:tcPr>
          <w:p w:rsidR="009770E9" w:rsidRPr="00DF58A4" w:rsidRDefault="009770E9" w:rsidP="0012229F">
            <w:pPr>
              <w:ind w:left="-66"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DF58A4">
              <w:rPr>
                <w:rFonts w:ascii="ＭＳ 明朝" w:hAnsi="ＭＳ 明朝" w:cs="ＭＳ ゴシック" w:hint="eastAsia"/>
                <w:kern w:val="0"/>
                <w:szCs w:val="21"/>
              </w:rPr>
              <w:t>設置場所</w:t>
            </w:r>
          </w:p>
        </w:tc>
        <w:tc>
          <w:tcPr>
            <w:tcW w:w="7368" w:type="dxa"/>
            <w:vAlign w:val="center"/>
          </w:tcPr>
          <w:p w:rsidR="009770E9" w:rsidRPr="00DF58A4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9770E9" w:rsidRPr="0046193F" w:rsidTr="0012229F">
        <w:trPr>
          <w:trHeight w:val="851"/>
        </w:trPr>
        <w:tc>
          <w:tcPr>
            <w:tcW w:w="2202" w:type="dxa"/>
            <w:vAlign w:val="center"/>
          </w:tcPr>
          <w:p w:rsidR="009770E9" w:rsidRPr="00DF58A4" w:rsidRDefault="009770E9" w:rsidP="0012229F">
            <w:pPr>
              <w:ind w:left="-66"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DF58A4">
              <w:rPr>
                <w:rFonts w:ascii="ＭＳ 明朝" w:hAnsi="ＭＳ 明朝" w:cs="ＭＳ ゴシック" w:hint="eastAsia"/>
                <w:kern w:val="0"/>
                <w:szCs w:val="21"/>
              </w:rPr>
              <w:t>設置着手年月日</w:t>
            </w:r>
          </w:p>
        </w:tc>
        <w:tc>
          <w:tcPr>
            <w:tcW w:w="7368" w:type="dxa"/>
            <w:vAlign w:val="center"/>
          </w:tcPr>
          <w:p w:rsidR="009770E9" w:rsidRPr="00DF58A4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令和</w:t>
            </w:r>
            <w:r w:rsidRPr="00DF58A4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9770E9" w:rsidRPr="0046193F" w:rsidTr="0012229F">
        <w:trPr>
          <w:trHeight w:val="851"/>
        </w:trPr>
        <w:tc>
          <w:tcPr>
            <w:tcW w:w="2202" w:type="dxa"/>
            <w:vAlign w:val="center"/>
          </w:tcPr>
          <w:p w:rsidR="009770E9" w:rsidRPr="00DF58A4" w:rsidRDefault="009770E9" w:rsidP="0012229F">
            <w:pPr>
              <w:ind w:left="-66"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DF58A4">
              <w:rPr>
                <w:rFonts w:ascii="ＭＳ 明朝" w:hAnsi="ＭＳ 明朝" w:cs="ＭＳ ゴシック" w:hint="eastAsia"/>
                <w:kern w:val="0"/>
                <w:szCs w:val="21"/>
              </w:rPr>
              <w:t>設置完了年月日</w:t>
            </w:r>
          </w:p>
        </w:tc>
        <w:tc>
          <w:tcPr>
            <w:tcW w:w="7368" w:type="dxa"/>
            <w:vAlign w:val="center"/>
          </w:tcPr>
          <w:p w:rsidR="009770E9" w:rsidRPr="00DF58A4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令和</w:t>
            </w:r>
            <w:r w:rsidRPr="00DF58A4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9770E9" w:rsidRPr="0046193F" w:rsidTr="0012229F">
        <w:trPr>
          <w:trHeight w:val="7381"/>
        </w:trPr>
        <w:tc>
          <w:tcPr>
            <w:tcW w:w="2202" w:type="dxa"/>
            <w:vAlign w:val="center"/>
          </w:tcPr>
          <w:p w:rsidR="009770E9" w:rsidRPr="00DF58A4" w:rsidRDefault="009770E9" w:rsidP="0012229F">
            <w:pPr>
              <w:ind w:left="-66"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DF58A4">
              <w:rPr>
                <w:rFonts w:ascii="ＭＳ 明朝" w:hAnsi="ＭＳ 明朝" w:cs="ＭＳ ゴシック" w:hint="eastAsia"/>
                <w:kern w:val="0"/>
                <w:szCs w:val="21"/>
              </w:rPr>
              <w:t>事業の効果</w:t>
            </w:r>
          </w:p>
        </w:tc>
        <w:tc>
          <w:tcPr>
            <w:tcW w:w="7368" w:type="dxa"/>
            <w:vAlign w:val="center"/>
          </w:tcPr>
          <w:p w:rsidR="009770E9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DF58A4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</w:tbl>
    <w:p w:rsidR="009770E9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DF58A4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別記第１０号様式（第１１</w:t>
      </w:r>
      <w:r w:rsidRPr="00DF58A4">
        <w:rPr>
          <w:rFonts w:ascii="ＭＳ 明朝" w:hAnsi="ＭＳ 明朝" w:cs="ＭＳ ゴシック" w:hint="eastAsia"/>
          <w:kern w:val="0"/>
          <w:szCs w:val="21"/>
        </w:rPr>
        <w:t>条関係）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8"/>
      </w:tblGrid>
      <w:tr w:rsidR="009770E9" w:rsidRPr="00DF58A4" w:rsidTr="0012229F">
        <w:trPr>
          <w:trHeight w:val="1095"/>
        </w:trPr>
        <w:tc>
          <w:tcPr>
            <w:tcW w:w="9570" w:type="dxa"/>
          </w:tcPr>
          <w:p w:rsidR="009770E9" w:rsidRPr="00DF58A4" w:rsidRDefault="009770E9" w:rsidP="0012229F">
            <w:pPr>
              <w:ind w:left="-51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wordWrap w:val="0"/>
              <w:ind w:left="-51"/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　第　　　号</w:t>
            </w:r>
          </w:p>
          <w:p w:rsidR="009770E9" w:rsidRPr="00DF58A4" w:rsidRDefault="009770E9" w:rsidP="0012229F">
            <w:pPr>
              <w:ind w:left="-51"/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令和</w:t>
            </w:r>
            <w:r w:rsidRPr="00DF58A4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年　　月　　日</w:t>
            </w:r>
          </w:p>
          <w:p w:rsidR="009770E9" w:rsidRPr="00DF58A4" w:rsidRDefault="009770E9" w:rsidP="0012229F">
            <w:pPr>
              <w:ind w:left="-51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DF58A4" w:rsidRDefault="009770E9" w:rsidP="0012229F">
            <w:pPr>
              <w:ind w:left="-51" w:firstLineChars="500" w:firstLine="105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DF58A4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</w:t>
            </w:r>
            <w:r w:rsidRPr="00DF58A4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様</w:t>
            </w:r>
          </w:p>
          <w:p w:rsidR="009770E9" w:rsidRPr="00DF58A4" w:rsidRDefault="009770E9" w:rsidP="0012229F">
            <w:pPr>
              <w:ind w:left="-51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DF58A4" w:rsidRDefault="009770E9" w:rsidP="0012229F">
            <w:pPr>
              <w:ind w:left="-51" w:firstLineChars="2700" w:firstLine="567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天草市長</w:t>
            </w:r>
          </w:p>
          <w:p w:rsidR="009770E9" w:rsidRDefault="009770E9" w:rsidP="0012229F">
            <w:pPr>
              <w:ind w:left="-51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ind w:left="-51" w:firstLineChars="500" w:firstLine="105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令和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年度天草市防犯カメラ設置費補助金交付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確定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>通知書</w:t>
            </w:r>
          </w:p>
          <w:p w:rsidR="009770E9" w:rsidRPr="000328D1" w:rsidRDefault="009770E9" w:rsidP="0012229F">
            <w:pPr>
              <w:ind w:left="-51" w:firstLineChars="500" w:firstLine="105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0328D1" w:rsidRDefault="009770E9" w:rsidP="0012229F">
            <w:pPr>
              <w:ind w:firstLineChars="100" w:firstLine="21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令和　　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>年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月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日付け　第　　号で交付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決定した令和　　年度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>天草市防犯カメラ設置費補助金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について、天草市補助金等交付規則第13条及び天草市防犯カメラ設置費補助金交付要領第11条の規定により、下記のとおり額を確定したので通知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>します。</w:t>
            </w:r>
          </w:p>
          <w:p w:rsidR="009770E9" w:rsidRDefault="009770E9" w:rsidP="0012229F">
            <w:pPr>
              <w:ind w:left="-51"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pStyle w:val="a3"/>
            </w:pPr>
            <w:r w:rsidRPr="000328D1">
              <w:rPr>
                <w:rFonts w:hint="eastAsia"/>
              </w:rPr>
              <w:t>記</w:t>
            </w:r>
          </w:p>
          <w:p w:rsidR="009770E9" w:rsidRPr="000328D1" w:rsidRDefault="009770E9" w:rsidP="0012229F"/>
          <w:p w:rsidR="009770E9" w:rsidRDefault="009770E9" w:rsidP="0012229F">
            <w:pPr>
              <w:ind w:left="-51" w:firstLineChars="200" w:firstLine="42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交付確定</w:t>
            </w:r>
            <w:r w:rsidRPr="000328D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額　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　　</w:t>
            </w:r>
            <w:r w:rsidRPr="00D87E59">
              <w:rPr>
                <w:rFonts w:ascii="ＭＳ 明朝" w:hAnsi="ＭＳ 明朝" w:cs="ＭＳ ゴシック" w:hint="eastAsia"/>
                <w:kern w:val="0"/>
                <w:szCs w:val="21"/>
                <w:u w:val="single"/>
              </w:rPr>
              <w:t xml:space="preserve">金　　　　</w:t>
            </w:r>
            <w:r>
              <w:rPr>
                <w:rFonts w:ascii="ＭＳ 明朝" w:hAnsi="ＭＳ 明朝" w:cs="ＭＳ ゴシック" w:hint="eastAsia"/>
                <w:kern w:val="0"/>
                <w:szCs w:val="21"/>
                <w:u w:val="single"/>
              </w:rPr>
              <w:t xml:space="preserve">　</w:t>
            </w:r>
            <w:r w:rsidRPr="00D87E59">
              <w:rPr>
                <w:rFonts w:ascii="ＭＳ 明朝" w:hAnsi="ＭＳ 明朝" w:cs="ＭＳ ゴシック" w:hint="eastAsia"/>
                <w:kern w:val="0"/>
                <w:szCs w:val="21"/>
                <w:u w:val="single"/>
              </w:rPr>
              <w:t xml:space="preserve">　　　　円</w:t>
            </w: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DF58A4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</w:tbl>
    <w:p w:rsidR="009770E9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9770E9" w:rsidRPr="00DF58A4" w:rsidRDefault="009770E9" w:rsidP="009770E9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別記第１１</w:t>
      </w:r>
      <w:r w:rsidRPr="00DF58A4">
        <w:rPr>
          <w:rFonts w:ascii="ＭＳ 明朝" w:hAnsi="ＭＳ 明朝" w:cs="ＭＳ ゴシック" w:hint="eastAsia"/>
          <w:kern w:val="0"/>
          <w:szCs w:val="21"/>
        </w:rPr>
        <w:t>号様式（第</w:t>
      </w:r>
      <w:r>
        <w:rPr>
          <w:rFonts w:ascii="ＭＳ 明朝" w:hAnsi="ＭＳ 明朝" w:cs="ＭＳ ゴシック" w:hint="eastAsia"/>
          <w:kern w:val="0"/>
          <w:szCs w:val="21"/>
        </w:rPr>
        <w:t>１２</w:t>
      </w:r>
      <w:r w:rsidRPr="00DF58A4">
        <w:rPr>
          <w:rFonts w:ascii="ＭＳ 明朝" w:hAnsi="ＭＳ 明朝" w:cs="ＭＳ ゴシック" w:hint="eastAsia"/>
          <w:kern w:val="0"/>
          <w:szCs w:val="21"/>
        </w:rPr>
        <w:t>条関係）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8"/>
      </w:tblGrid>
      <w:tr w:rsidR="009770E9" w:rsidRPr="00DF58A4" w:rsidTr="0012229F">
        <w:trPr>
          <w:trHeight w:val="1095"/>
        </w:trPr>
        <w:tc>
          <w:tcPr>
            <w:tcW w:w="9570" w:type="dxa"/>
          </w:tcPr>
          <w:p w:rsidR="009770E9" w:rsidRDefault="009770E9" w:rsidP="0012229F">
            <w:pPr>
              <w:ind w:left="-51" w:firstLineChars="400" w:firstLine="84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DF58A4" w:rsidRDefault="009770E9" w:rsidP="0012229F">
            <w:pPr>
              <w:jc w:val="center"/>
              <w:rPr>
                <w:rFonts w:ascii="ＭＳ 明朝" w:hAnsi="ＭＳ 明朝" w:cs="ＭＳ ゴシック"/>
                <w:kern w:val="0"/>
                <w:sz w:val="28"/>
                <w:szCs w:val="28"/>
              </w:rPr>
            </w:pPr>
            <w:r>
              <w:rPr>
                <w:rFonts w:ascii="ＭＳ 明朝" w:hAnsi="ＭＳ 明朝" w:cs="ＭＳ ゴシック" w:hint="eastAsia"/>
                <w:kern w:val="0"/>
                <w:sz w:val="28"/>
                <w:szCs w:val="28"/>
              </w:rPr>
              <w:t xml:space="preserve">令和　　</w:t>
            </w:r>
            <w:r w:rsidRPr="00DF58A4">
              <w:rPr>
                <w:rFonts w:ascii="ＭＳ 明朝" w:hAnsi="ＭＳ 明朝" w:cs="ＭＳ ゴシック" w:hint="eastAsia"/>
                <w:kern w:val="0"/>
                <w:sz w:val="28"/>
                <w:szCs w:val="28"/>
              </w:rPr>
              <w:t>年度天草市防犯カメラ設置費補助金交付請求書</w:t>
            </w:r>
          </w:p>
          <w:p w:rsidR="009770E9" w:rsidRPr="00DF58A4" w:rsidRDefault="009770E9" w:rsidP="0012229F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BB3AE7" w:rsidRDefault="009770E9" w:rsidP="0012229F">
            <w:pPr>
              <w:ind w:firstLineChars="100" w:firstLine="21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令和　　</w:t>
            </w:r>
            <w:r w:rsidRPr="00BB3AE7">
              <w:rPr>
                <w:rFonts w:ascii="ＭＳ 明朝" w:hAnsi="ＭＳ 明朝" w:cs="ＭＳ ゴシック" w:hint="eastAsia"/>
                <w:kern w:val="0"/>
                <w:szCs w:val="21"/>
              </w:rPr>
              <w:t>年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BB3AE7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月　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BB3AE7">
              <w:rPr>
                <w:rFonts w:ascii="ＭＳ 明朝" w:hAnsi="ＭＳ 明朝" w:cs="ＭＳ ゴシック" w:hint="eastAsia"/>
                <w:kern w:val="0"/>
                <w:szCs w:val="21"/>
              </w:rPr>
              <w:t>日付け　第　　号で確定通知があった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令和</w:t>
            </w:r>
            <w:r w:rsidRPr="00BB3AE7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BB3AE7">
              <w:rPr>
                <w:rFonts w:ascii="ＭＳ 明朝" w:hAnsi="ＭＳ 明朝" w:cs="ＭＳ ゴシック" w:hint="eastAsia"/>
                <w:kern w:val="0"/>
                <w:szCs w:val="21"/>
              </w:rPr>
              <w:t>年度天草市防犯カメラ設置費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補助金として、下記の金額を交付されるよう天草市補助金等交付規則15</w:t>
            </w:r>
            <w:r w:rsidRPr="00BB3AE7">
              <w:rPr>
                <w:rFonts w:ascii="ＭＳ 明朝" w:hAnsi="ＭＳ 明朝" w:cs="ＭＳ ゴシック" w:hint="eastAsia"/>
                <w:kern w:val="0"/>
                <w:szCs w:val="21"/>
              </w:rPr>
              <w:t>条及び天草市防犯カメラ設置費補助金交付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要領</w:t>
            </w:r>
            <w:r w:rsidRPr="00BB3AE7">
              <w:rPr>
                <w:rFonts w:ascii="ＭＳ 明朝" w:hAnsi="ＭＳ 明朝" w:cs="ＭＳ ゴシック" w:hint="eastAsia"/>
                <w:kern w:val="0"/>
                <w:szCs w:val="21"/>
              </w:rPr>
              <w:t>第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12</w:t>
            </w:r>
            <w:r w:rsidRPr="00BB3AE7">
              <w:rPr>
                <w:rFonts w:ascii="ＭＳ 明朝" w:hAnsi="ＭＳ 明朝" w:cs="ＭＳ ゴシック" w:hint="eastAsia"/>
                <w:kern w:val="0"/>
                <w:szCs w:val="21"/>
              </w:rPr>
              <w:t>条の規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定</w:t>
            </w:r>
            <w:r w:rsidRPr="00BB3AE7">
              <w:rPr>
                <w:rFonts w:ascii="ＭＳ 明朝" w:hAnsi="ＭＳ 明朝" w:cs="ＭＳ ゴシック" w:hint="eastAsia"/>
                <w:kern w:val="0"/>
                <w:szCs w:val="21"/>
              </w:rPr>
              <w:t>により、関係書類を添えて請求します。</w:t>
            </w:r>
          </w:p>
          <w:p w:rsidR="009770E9" w:rsidRPr="00BB3AE7" w:rsidRDefault="009770E9" w:rsidP="0012229F">
            <w:pPr>
              <w:ind w:left="-51"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BB3AE7" w:rsidRDefault="009770E9" w:rsidP="0012229F">
            <w:pPr>
              <w:pStyle w:val="a3"/>
              <w:rPr>
                <w:sz w:val="21"/>
                <w:szCs w:val="21"/>
              </w:rPr>
            </w:pPr>
            <w:r w:rsidRPr="00BB3AE7">
              <w:rPr>
                <w:rFonts w:hint="eastAsia"/>
                <w:sz w:val="21"/>
                <w:szCs w:val="21"/>
              </w:rPr>
              <w:t>記</w:t>
            </w:r>
          </w:p>
          <w:p w:rsidR="009770E9" w:rsidRPr="00BB3AE7" w:rsidRDefault="009770E9" w:rsidP="0012229F">
            <w:pPr>
              <w:rPr>
                <w:szCs w:val="21"/>
              </w:rPr>
            </w:pPr>
          </w:p>
          <w:p w:rsidR="009770E9" w:rsidRDefault="009770E9" w:rsidP="0012229F">
            <w:pPr>
              <w:ind w:left="-51" w:firstLineChars="200" w:firstLine="420"/>
              <w:jc w:val="center"/>
              <w:rPr>
                <w:rFonts w:ascii="ＭＳ 明朝" w:hAnsi="ＭＳ 明朝" w:cs="ＭＳ ゴシック"/>
                <w:kern w:val="0"/>
                <w:szCs w:val="21"/>
                <w:u w:val="single"/>
              </w:rPr>
            </w:pPr>
            <w:r w:rsidRPr="00D87E59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請求額　</w:t>
            </w:r>
            <w:r w:rsidRPr="00BB3AE7">
              <w:rPr>
                <w:rFonts w:ascii="ＭＳ 明朝" w:hAnsi="ＭＳ 明朝" w:cs="ＭＳ ゴシック" w:hint="eastAsia"/>
                <w:kern w:val="0"/>
                <w:szCs w:val="21"/>
                <w:u w:val="single"/>
              </w:rPr>
              <w:t>金</w:t>
            </w:r>
            <w:r>
              <w:rPr>
                <w:rFonts w:ascii="ＭＳ 明朝" w:hAnsi="ＭＳ 明朝" w:cs="ＭＳ ゴシック" w:hint="eastAsia"/>
                <w:kern w:val="0"/>
                <w:szCs w:val="21"/>
                <w:u w:val="single"/>
              </w:rPr>
              <w:t xml:space="preserve">　</w:t>
            </w:r>
            <w:r w:rsidRPr="00BB3AE7">
              <w:rPr>
                <w:rFonts w:ascii="ＭＳ 明朝" w:hAnsi="ＭＳ 明朝" w:cs="ＭＳ ゴシック" w:hint="eastAsia"/>
                <w:kern w:val="0"/>
                <w:szCs w:val="21"/>
                <w:u w:val="single"/>
              </w:rPr>
              <w:t xml:space="preserve">　　　　　　　　　円</w:t>
            </w:r>
          </w:p>
          <w:p w:rsidR="009770E9" w:rsidRDefault="009770E9" w:rsidP="0012229F">
            <w:pPr>
              <w:ind w:left="-51" w:firstLineChars="200" w:firstLine="420"/>
              <w:jc w:val="center"/>
              <w:rPr>
                <w:rFonts w:ascii="ＭＳ 明朝" w:hAnsi="ＭＳ 明朝" w:cs="ＭＳ ゴシック"/>
                <w:kern w:val="0"/>
                <w:szCs w:val="21"/>
                <w:u w:val="single"/>
              </w:rPr>
            </w:pPr>
          </w:p>
          <w:p w:rsidR="009770E9" w:rsidRDefault="009770E9" w:rsidP="0012229F">
            <w:pPr>
              <w:ind w:left="-51" w:firstLineChars="200" w:firstLine="420"/>
              <w:jc w:val="center"/>
              <w:rPr>
                <w:rFonts w:ascii="ＭＳ 明朝" w:hAnsi="ＭＳ 明朝" w:cs="ＭＳ ゴシック"/>
                <w:kern w:val="0"/>
                <w:szCs w:val="21"/>
                <w:u w:val="single"/>
              </w:rPr>
            </w:pPr>
          </w:p>
          <w:tbl>
            <w:tblPr>
              <w:tblW w:w="0" w:type="auto"/>
              <w:tblInd w:w="22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4"/>
              <w:gridCol w:w="1688"/>
              <w:gridCol w:w="3402"/>
            </w:tblGrid>
            <w:tr w:rsidR="009770E9" w:rsidRPr="00E844C0" w:rsidTr="0012229F">
              <w:trPr>
                <w:trHeight w:val="567"/>
              </w:trPr>
              <w:tc>
                <w:tcPr>
                  <w:tcW w:w="864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9770E9" w:rsidRPr="00E844C0" w:rsidRDefault="009770E9" w:rsidP="0012229F">
                  <w:pPr>
                    <w:ind w:left="113" w:right="113"/>
                    <w:jc w:val="center"/>
                    <w:rPr>
                      <w:rFonts w:ascii="ＭＳ 明朝" w:hAnsi="ＭＳ 明朝" w:cs="ＭＳ ゴシック"/>
                      <w:kern w:val="0"/>
                      <w:szCs w:val="21"/>
                    </w:rPr>
                  </w:pPr>
                  <w:r w:rsidRPr="00E844C0">
                    <w:rPr>
                      <w:rFonts w:ascii="ＭＳ 明朝" w:hAnsi="ＭＳ 明朝" w:cs="ＭＳ ゴシック" w:hint="eastAsia"/>
                      <w:kern w:val="0"/>
                      <w:szCs w:val="21"/>
                    </w:rPr>
                    <w:t>口座振替払</w:t>
                  </w:r>
                </w:p>
              </w:tc>
              <w:tc>
                <w:tcPr>
                  <w:tcW w:w="1688" w:type="dxa"/>
                  <w:shd w:val="clear" w:color="auto" w:fill="auto"/>
                  <w:vAlign w:val="center"/>
                </w:tcPr>
                <w:p w:rsidR="009770E9" w:rsidRPr="00E844C0" w:rsidRDefault="009770E9" w:rsidP="0012229F">
                  <w:pPr>
                    <w:jc w:val="center"/>
                    <w:rPr>
                      <w:rFonts w:ascii="ＭＳ 明朝" w:hAnsi="ＭＳ 明朝" w:cs="ＭＳ ゴシック"/>
                      <w:kern w:val="0"/>
                      <w:szCs w:val="21"/>
                    </w:rPr>
                  </w:pPr>
                  <w:r w:rsidRPr="00E844C0">
                    <w:rPr>
                      <w:rFonts w:ascii="ＭＳ 明朝" w:hAnsi="ＭＳ 明朝" w:cs="ＭＳ ゴシック" w:hint="eastAsia"/>
                      <w:kern w:val="0"/>
                      <w:szCs w:val="21"/>
                    </w:rPr>
                    <w:t>金融機関名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9770E9" w:rsidRPr="00E844C0" w:rsidRDefault="009770E9" w:rsidP="0012229F">
                  <w:pPr>
                    <w:jc w:val="right"/>
                    <w:rPr>
                      <w:rFonts w:ascii="ＭＳ 明朝" w:hAnsi="ＭＳ 明朝" w:cs="ＭＳ ゴシック"/>
                      <w:kern w:val="0"/>
                      <w:szCs w:val="21"/>
                    </w:rPr>
                  </w:pPr>
                  <w:r w:rsidRPr="00E844C0">
                    <w:rPr>
                      <w:rFonts w:ascii="ＭＳ 明朝" w:hAnsi="ＭＳ 明朝" w:cs="ＭＳ ゴシック" w:hint="eastAsia"/>
                      <w:kern w:val="0"/>
                      <w:szCs w:val="21"/>
                    </w:rPr>
                    <w:t>銀行　　　　支店</w:t>
                  </w:r>
                </w:p>
              </w:tc>
            </w:tr>
            <w:tr w:rsidR="009770E9" w:rsidRPr="00E844C0" w:rsidTr="0012229F">
              <w:trPr>
                <w:trHeight w:val="567"/>
              </w:trPr>
              <w:tc>
                <w:tcPr>
                  <w:tcW w:w="864" w:type="dxa"/>
                  <w:vMerge/>
                  <w:shd w:val="clear" w:color="auto" w:fill="auto"/>
                </w:tcPr>
                <w:p w:rsidR="009770E9" w:rsidRPr="00E844C0" w:rsidRDefault="009770E9" w:rsidP="0012229F">
                  <w:pPr>
                    <w:jc w:val="left"/>
                    <w:rPr>
                      <w:rFonts w:ascii="ＭＳ 明朝" w:hAnsi="ＭＳ 明朝" w:cs="ＭＳ ゴシック"/>
                      <w:kern w:val="0"/>
                      <w:szCs w:val="21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  <w:vAlign w:val="center"/>
                </w:tcPr>
                <w:p w:rsidR="009770E9" w:rsidRPr="00E844C0" w:rsidRDefault="009770E9" w:rsidP="0012229F">
                  <w:pPr>
                    <w:jc w:val="center"/>
                    <w:rPr>
                      <w:rFonts w:ascii="ＭＳ 明朝" w:hAnsi="ＭＳ 明朝" w:cs="ＭＳ ゴシック"/>
                      <w:kern w:val="0"/>
                      <w:szCs w:val="21"/>
                    </w:rPr>
                  </w:pPr>
                  <w:r w:rsidRPr="00E844C0">
                    <w:rPr>
                      <w:rFonts w:ascii="ＭＳ 明朝" w:hAnsi="ＭＳ 明朝" w:cs="ＭＳ ゴシック" w:hint="eastAsia"/>
                      <w:kern w:val="0"/>
                      <w:szCs w:val="21"/>
                    </w:rPr>
                    <w:t>預金種目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9770E9" w:rsidRPr="00E844C0" w:rsidRDefault="009770E9" w:rsidP="0012229F">
                  <w:pPr>
                    <w:jc w:val="center"/>
                    <w:rPr>
                      <w:rFonts w:ascii="ＭＳ 明朝" w:hAnsi="ＭＳ 明朝" w:cs="ＭＳ ゴシック"/>
                      <w:kern w:val="0"/>
                      <w:szCs w:val="21"/>
                    </w:rPr>
                  </w:pPr>
                  <w:r w:rsidRPr="00E844C0">
                    <w:rPr>
                      <w:rFonts w:ascii="ＭＳ 明朝" w:hAnsi="ＭＳ 明朝" w:cs="ＭＳ ゴシック" w:hint="eastAsia"/>
                      <w:kern w:val="0"/>
                      <w:szCs w:val="21"/>
                    </w:rPr>
                    <w:t>１普通　　２当座</w:t>
                  </w:r>
                </w:p>
              </w:tc>
            </w:tr>
            <w:tr w:rsidR="009770E9" w:rsidRPr="00E844C0" w:rsidTr="0012229F">
              <w:trPr>
                <w:trHeight w:val="567"/>
              </w:trPr>
              <w:tc>
                <w:tcPr>
                  <w:tcW w:w="864" w:type="dxa"/>
                  <w:vMerge/>
                  <w:shd w:val="clear" w:color="auto" w:fill="auto"/>
                </w:tcPr>
                <w:p w:rsidR="009770E9" w:rsidRPr="00E844C0" w:rsidRDefault="009770E9" w:rsidP="0012229F">
                  <w:pPr>
                    <w:jc w:val="left"/>
                    <w:rPr>
                      <w:rFonts w:ascii="ＭＳ 明朝" w:hAnsi="ＭＳ 明朝" w:cs="ＭＳ ゴシック"/>
                      <w:kern w:val="0"/>
                      <w:szCs w:val="21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  <w:vAlign w:val="center"/>
                </w:tcPr>
                <w:p w:rsidR="009770E9" w:rsidRPr="00E844C0" w:rsidRDefault="009770E9" w:rsidP="0012229F">
                  <w:pPr>
                    <w:jc w:val="center"/>
                    <w:rPr>
                      <w:rFonts w:ascii="ＭＳ 明朝" w:hAnsi="ＭＳ 明朝" w:cs="ＭＳ ゴシック"/>
                      <w:kern w:val="0"/>
                      <w:szCs w:val="21"/>
                    </w:rPr>
                  </w:pPr>
                  <w:r w:rsidRPr="00E844C0">
                    <w:rPr>
                      <w:rFonts w:ascii="ＭＳ 明朝" w:hAnsi="ＭＳ 明朝" w:cs="ＭＳ ゴシック" w:hint="eastAsia"/>
                      <w:kern w:val="0"/>
                      <w:szCs w:val="21"/>
                    </w:rPr>
                    <w:t>口座番号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9770E9" w:rsidRPr="00E844C0" w:rsidRDefault="009770E9" w:rsidP="0012229F">
                  <w:pPr>
                    <w:jc w:val="center"/>
                    <w:rPr>
                      <w:rFonts w:ascii="ＭＳ 明朝" w:hAnsi="ＭＳ 明朝" w:cs="ＭＳ ゴシック"/>
                      <w:kern w:val="0"/>
                      <w:szCs w:val="21"/>
                    </w:rPr>
                  </w:pPr>
                </w:p>
              </w:tc>
            </w:tr>
            <w:tr w:rsidR="009770E9" w:rsidRPr="00E844C0" w:rsidTr="0012229F">
              <w:trPr>
                <w:trHeight w:val="567"/>
              </w:trPr>
              <w:tc>
                <w:tcPr>
                  <w:tcW w:w="864" w:type="dxa"/>
                  <w:vMerge/>
                  <w:shd w:val="clear" w:color="auto" w:fill="auto"/>
                </w:tcPr>
                <w:p w:rsidR="009770E9" w:rsidRPr="00E844C0" w:rsidRDefault="009770E9" w:rsidP="0012229F">
                  <w:pPr>
                    <w:jc w:val="left"/>
                    <w:rPr>
                      <w:rFonts w:ascii="ＭＳ 明朝" w:hAnsi="ＭＳ 明朝" w:cs="ＭＳ ゴシック"/>
                      <w:kern w:val="0"/>
                      <w:szCs w:val="21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  <w:vAlign w:val="center"/>
                </w:tcPr>
                <w:p w:rsidR="009770E9" w:rsidRPr="00E844C0" w:rsidRDefault="009770E9" w:rsidP="0012229F">
                  <w:pPr>
                    <w:jc w:val="center"/>
                    <w:rPr>
                      <w:rFonts w:ascii="ＭＳ 明朝" w:hAnsi="ＭＳ 明朝" w:cs="ＭＳ ゴシック"/>
                      <w:kern w:val="0"/>
                      <w:szCs w:val="21"/>
                    </w:rPr>
                  </w:pPr>
                  <w:r w:rsidRPr="00E844C0">
                    <w:rPr>
                      <w:rFonts w:ascii="ＭＳ 明朝" w:hAnsi="ＭＳ 明朝" w:cs="ＭＳ ゴシック" w:hint="eastAsia"/>
                      <w:kern w:val="0"/>
                      <w:szCs w:val="21"/>
                    </w:rPr>
                    <w:t>口座名義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9770E9" w:rsidRPr="00E844C0" w:rsidRDefault="009770E9" w:rsidP="0012229F">
                  <w:pPr>
                    <w:jc w:val="center"/>
                    <w:rPr>
                      <w:rFonts w:ascii="ＭＳ 明朝" w:hAnsi="ＭＳ 明朝" w:cs="ＭＳ ゴシック"/>
                      <w:kern w:val="0"/>
                      <w:szCs w:val="21"/>
                    </w:rPr>
                  </w:pPr>
                </w:p>
              </w:tc>
            </w:tr>
          </w:tbl>
          <w:p w:rsidR="009770E9" w:rsidRPr="00BB3AE7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BB3AE7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　令和　　年　　月　　日</w:t>
            </w: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　　　　　　　　　　　　　　　　　　　　　　住　　　所</w:t>
            </w: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　　　　　　　　　　　　　　　　　　　　　　代表者氏名　　　　　　　　　　　</w:t>
            </w: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ind w:firstLineChars="200" w:firstLine="42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天草市長　　　　　　　　様</w:t>
            </w: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770E9" w:rsidRPr="00DF58A4" w:rsidRDefault="009770E9" w:rsidP="0012229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</w:tbl>
    <w:p w:rsidR="00F749E2" w:rsidRPr="00403978" w:rsidRDefault="00F749E2">
      <w:pPr>
        <w:rPr>
          <w:rFonts w:hint="eastAsia"/>
        </w:rPr>
      </w:pPr>
      <w:bookmarkStart w:id="0" w:name="_GoBack"/>
      <w:bookmarkEnd w:id="0"/>
    </w:p>
    <w:sectPr w:rsidR="00F749E2" w:rsidRPr="00403978" w:rsidSect="002C1C6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E7B57"/>
    <w:multiLevelType w:val="hybridMultilevel"/>
    <w:tmpl w:val="3E3CE202"/>
    <w:lvl w:ilvl="0" w:tplc="C21C3D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D84829"/>
    <w:multiLevelType w:val="hybridMultilevel"/>
    <w:tmpl w:val="99BC41EC"/>
    <w:lvl w:ilvl="0" w:tplc="2658579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E9"/>
    <w:rsid w:val="00403978"/>
    <w:rsid w:val="009770E9"/>
    <w:rsid w:val="00F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C0A784"/>
  <w15:chartTrackingRefBased/>
  <w15:docId w15:val="{0793E98D-A722-4C76-B375-B3966D33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0E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70E9"/>
    <w:pPr>
      <w:jc w:val="center"/>
    </w:pPr>
    <w:rPr>
      <w:rFonts w:ascii="ＭＳ 明朝" w:hAnsi="ＭＳ 明朝" w:cs="ＭＳ ゴシック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9770E9"/>
    <w:rPr>
      <w:rFonts w:ascii="ＭＳ 明朝" w:eastAsia="ＭＳ 明朝" w:hAnsi="ＭＳ 明朝" w:cs="ＭＳ ゴシック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 明都</dc:creator>
  <cp:keywords/>
  <dc:description/>
  <cp:lastModifiedBy>平田 明都</cp:lastModifiedBy>
  <cp:revision>2</cp:revision>
  <dcterms:created xsi:type="dcterms:W3CDTF">2026-03-31T01:16:00Z</dcterms:created>
  <dcterms:modified xsi:type="dcterms:W3CDTF">2026-03-31T01:29:00Z</dcterms:modified>
</cp:coreProperties>
</file>